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1DAF" w14:textId="1A6BD1A4" w:rsidR="00531246" w:rsidRPr="00531246" w:rsidRDefault="00531246" w:rsidP="00531246">
      <w:pPr>
        <w:jc w:val="right"/>
        <w:rPr>
          <w:bCs/>
        </w:rPr>
      </w:pPr>
      <w:r w:rsidRPr="00531246">
        <w:rPr>
          <w:bCs/>
        </w:rPr>
        <w:t xml:space="preserve">Приложение </w:t>
      </w:r>
    </w:p>
    <w:p w14:paraId="4E1025FB" w14:textId="4B1AB45D" w:rsidR="00531246" w:rsidRPr="00531246" w:rsidRDefault="00531246" w:rsidP="00531246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 xml:space="preserve">к решению ТИК Кондопожского района от </w:t>
      </w:r>
      <w:r w:rsidR="004C63E9">
        <w:rPr>
          <w:bCs/>
          <w:sz w:val="20"/>
          <w:szCs w:val="20"/>
        </w:rPr>
        <w:t>22</w:t>
      </w:r>
      <w:r w:rsidRPr="00531246">
        <w:rPr>
          <w:bCs/>
          <w:sz w:val="20"/>
          <w:szCs w:val="20"/>
        </w:rPr>
        <w:t>.06.2023 г. №</w:t>
      </w:r>
      <w:r w:rsidR="004C63E9">
        <w:rPr>
          <w:bCs/>
          <w:sz w:val="20"/>
          <w:szCs w:val="20"/>
        </w:rPr>
        <w:t>80</w:t>
      </w:r>
      <w:r w:rsidRPr="00531246">
        <w:rPr>
          <w:bCs/>
          <w:sz w:val="20"/>
          <w:szCs w:val="20"/>
        </w:rPr>
        <w:t>/1-5</w:t>
      </w:r>
    </w:p>
    <w:p w14:paraId="10973136" w14:textId="77777777" w:rsidR="00531246" w:rsidRPr="00531246" w:rsidRDefault="00531246" w:rsidP="00531246">
      <w:pPr>
        <w:jc w:val="right"/>
        <w:rPr>
          <w:b/>
        </w:rPr>
      </w:pPr>
    </w:p>
    <w:p w14:paraId="4DAAFA15" w14:textId="0CA42CD8" w:rsidR="00531246" w:rsidRPr="00531246" w:rsidRDefault="00531246" w:rsidP="00531246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3348D238" w14:textId="14FA0473" w:rsidR="00531246" w:rsidRPr="00531246" w:rsidRDefault="00531246" w:rsidP="00531246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</w:t>
      </w:r>
      <w:r w:rsidR="004C63E9">
        <w:rPr>
          <w:b/>
        </w:rPr>
        <w:t>депутатов Совета Кондопожского городского поселения</w:t>
      </w:r>
    </w:p>
    <w:p w14:paraId="0BB578FA" w14:textId="77777777" w:rsidR="00531246" w:rsidRPr="00531246" w:rsidRDefault="00531246" w:rsidP="00531246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31246" w:rsidRPr="00531246" w14:paraId="3857035B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BEEBF00" w14:textId="79A2FEA9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12234F9" w14:textId="77777777" w:rsidR="00531246" w:rsidRPr="00531246" w:rsidRDefault="00531246" w:rsidP="00C05D39">
            <w:pPr>
              <w:rPr>
                <w:b/>
              </w:rPr>
            </w:pPr>
          </w:p>
        </w:tc>
      </w:tr>
      <w:tr w:rsidR="00531246" w:rsidRPr="00531246" w14:paraId="6A2A258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D289E29" w14:textId="78A6C5DC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</w:t>
            </w:r>
            <w:r w:rsidR="004C63E9">
              <w:rPr>
                <w:b/>
              </w:rPr>
              <w:t>21</w:t>
            </w:r>
            <w:r>
              <w:rPr>
                <w:b/>
              </w:rPr>
              <w:t xml:space="preserve">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A487E83" w14:textId="77777777" w:rsidR="00531246" w:rsidRPr="00531246" w:rsidRDefault="00531246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31246" w:rsidRPr="00531246" w14:paraId="36E3E76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DEF9ABD" w14:textId="77777777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1042EB" w14:textId="77777777" w:rsidR="00531246" w:rsidRPr="00531246" w:rsidRDefault="00531246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6030E61B" w14:textId="77777777" w:rsidR="00531246" w:rsidRPr="00531246" w:rsidRDefault="00531246" w:rsidP="00531246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31246" w:rsidRPr="00531246" w14:paraId="53D5E197" w14:textId="77777777" w:rsidTr="004C63E9">
        <w:trPr>
          <w:tblHeader/>
        </w:trPr>
        <w:tc>
          <w:tcPr>
            <w:tcW w:w="675" w:type="dxa"/>
            <w:vAlign w:val="center"/>
          </w:tcPr>
          <w:p w14:paraId="4EF88089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2E67E2BC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2720D67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4C7910B8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B8336B0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31246" w:rsidRPr="00531246" w14:paraId="58ED7B1F" w14:textId="77777777" w:rsidTr="004C63E9">
        <w:tc>
          <w:tcPr>
            <w:tcW w:w="15163" w:type="dxa"/>
            <w:gridSpan w:val="5"/>
          </w:tcPr>
          <w:p w14:paraId="2A4FF818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31246" w:rsidRPr="00531246" w14:paraId="41AFE620" w14:textId="77777777" w:rsidTr="004C63E9">
        <w:tc>
          <w:tcPr>
            <w:tcW w:w="675" w:type="dxa"/>
          </w:tcPr>
          <w:p w14:paraId="29993C4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A9B4AC" w14:textId="77777777" w:rsidR="00531246" w:rsidRPr="00531246" w:rsidRDefault="00531246" w:rsidP="00C05D39">
            <w:r w:rsidRPr="00531246">
              <w:t>Назначение  выборов</w:t>
            </w:r>
          </w:p>
        </w:tc>
        <w:tc>
          <w:tcPr>
            <w:tcW w:w="4253" w:type="dxa"/>
          </w:tcPr>
          <w:p w14:paraId="67851E9F" w14:textId="77777777" w:rsidR="00531246" w:rsidRPr="00531246" w:rsidRDefault="00531246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78F4A894" w14:textId="77777777" w:rsidR="00531246" w:rsidRPr="00531246" w:rsidRDefault="00531246" w:rsidP="00C05D39">
            <w:r w:rsidRPr="00531246">
              <w:t>Не ранее 11 июня и не позднее</w:t>
            </w:r>
          </w:p>
          <w:p w14:paraId="5CF42868" w14:textId="77777777" w:rsidR="00531246" w:rsidRPr="00531246" w:rsidRDefault="00531246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1DBEF453" w14:textId="77777777" w:rsidR="00531246" w:rsidRPr="00531246" w:rsidRDefault="00531246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253024" w:rsidRPr="00253024" w14:paraId="6614F6C7" w14:textId="77777777" w:rsidTr="004C63E9">
        <w:tc>
          <w:tcPr>
            <w:tcW w:w="675" w:type="dxa"/>
          </w:tcPr>
          <w:p w14:paraId="6B622850" w14:textId="77777777" w:rsidR="00531246" w:rsidRPr="00253024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B18065" w14:textId="77777777" w:rsidR="00531246" w:rsidRPr="00253024" w:rsidRDefault="00531246" w:rsidP="00C05D39">
            <w:pPr>
              <w:jc w:val="both"/>
            </w:pPr>
            <w:r w:rsidRPr="00253024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7977BEE" w14:textId="77777777" w:rsidR="00531246" w:rsidRPr="00253024" w:rsidRDefault="00531246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197A401E" w14:textId="77777777" w:rsidR="00531246" w:rsidRPr="00253024" w:rsidRDefault="00531246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7F2268A1" w14:textId="22ADB611" w:rsidR="00531246" w:rsidRPr="00253024" w:rsidRDefault="003141F1" w:rsidP="003141F1">
            <w:r w:rsidRPr="00253024">
              <w:t>Представительный орган муниципального образования</w:t>
            </w:r>
          </w:p>
        </w:tc>
      </w:tr>
      <w:tr w:rsidR="00531246" w:rsidRPr="00531246" w14:paraId="7C412896" w14:textId="77777777" w:rsidTr="004C63E9">
        <w:tc>
          <w:tcPr>
            <w:tcW w:w="15163" w:type="dxa"/>
            <w:gridSpan w:val="5"/>
          </w:tcPr>
          <w:p w14:paraId="4D4C1EA9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31246" w:rsidRPr="00531246" w14:paraId="08B84C5E" w14:textId="77777777" w:rsidTr="004C63E9">
        <w:tc>
          <w:tcPr>
            <w:tcW w:w="675" w:type="dxa"/>
          </w:tcPr>
          <w:p w14:paraId="6ABEF19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47D5E6" w14:textId="77777777" w:rsidR="00531246" w:rsidRPr="00531246" w:rsidRDefault="00531246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70E5A56E" w14:textId="77777777" w:rsidR="00531246" w:rsidRPr="00531246" w:rsidRDefault="00531246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350854BD" w14:textId="77777777" w:rsidR="00531246" w:rsidRPr="00531246" w:rsidRDefault="00531246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1BA7A02B" w14:textId="77777777" w:rsidR="00531246" w:rsidRPr="00531246" w:rsidRDefault="00531246" w:rsidP="00C05D39">
            <w:r w:rsidRPr="00531246">
              <w:t>Глава местной администрации  муниципального образования</w:t>
            </w:r>
          </w:p>
        </w:tc>
      </w:tr>
      <w:tr w:rsidR="00531246" w:rsidRPr="00531246" w14:paraId="32CFE6BF" w14:textId="77777777" w:rsidTr="004C63E9">
        <w:tc>
          <w:tcPr>
            <w:tcW w:w="675" w:type="dxa"/>
          </w:tcPr>
          <w:p w14:paraId="2156753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DB61E7" w14:textId="77777777" w:rsidR="00531246" w:rsidRPr="00531246" w:rsidRDefault="00531246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574780C1" w14:textId="77777777" w:rsidR="00531246" w:rsidRPr="00531246" w:rsidRDefault="00531246" w:rsidP="00C05D39">
            <w:r w:rsidRPr="00531246">
              <w:t xml:space="preserve">Не позднее чем за 26 дней  до дня голосования </w:t>
            </w:r>
          </w:p>
        </w:tc>
        <w:tc>
          <w:tcPr>
            <w:tcW w:w="3969" w:type="dxa"/>
          </w:tcPr>
          <w:p w14:paraId="6D2361E6" w14:textId="77777777" w:rsidR="00531246" w:rsidRPr="00531246" w:rsidRDefault="00531246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016FA314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783FEADC" w14:textId="77777777" w:rsidTr="004C63E9">
        <w:tc>
          <w:tcPr>
            <w:tcW w:w="675" w:type="dxa"/>
          </w:tcPr>
          <w:p w14:paraId="33EF584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19C927" w14:textId="77777777" w:rsidR="00531246" w:rsidRPr="00531246" w:rsidRDefault="00531246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7846833A" w14:textId="77777777" w:rsidR="00531246" w:rsidRPr="00531246" w:rsidRDefault="00531246" w:rsidP="00C05D39">
            <w:r w:rsidRPr="00531246"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442552C4" w14:textId="77777777" w:rsidR="00531246" w:rsidRPr="00531246" w:rsidRDefault="00531246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6E4F2B5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5E8C6E6F" w14:textId="77777777" w:rsidTr="004C63E9">
        <w:tc>
          <w:tcPr>
            <w:tcW w:w="675" w:type="dxa"/>
          </w:tcPr>
          <w:p w14:paraId="525EE978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2F7C15" w14:textId="77777777" w:rsidR="00531246" w:rsidRPr="00531246" w:rsidRDefault="00531246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1EB80327" w14:textId="77777777" w:rsidR="00531246" w:rsidRPr="00531246" w:rsidRDefault="00531246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145DBAA0" w14:textId="77777777" w:rsidR="00531246" w:rsidRPr="00531246" w:rsidRDefault="00531246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6ACD3C3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010BC869" w14:textId="77777777" w:rsidTr="004C63E9">
        <w:tc>
          <w:tcPr>
            <w:tcW w:w="675" w:type="dxa"/>
          </w:tcPr>
          <w:p w14:paraId="4C7591C8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66905A" w14:textId="77777777" w:rsidR="00531246" w:rsidRPr="00531246" w:rsidRDefault="00531246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5ABCBFB5" w14:textId="77777777" w:rsidR="00531246" w:rsidRPr="00531246" w:rsidRDefault="00531246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16137BFE" w14:textId="77777777" w:rsidR="00531246" w:rsidRPr="00531246" w:rsidRDefault="00531246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04886EB5" w14:textId="084B9141" w:rsidR="003141F1" w:rsidRPr="00531246" w:rsidRDefault="00531246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31246" w:rsidRPr="00531246" w14:paraId="68A48E66" w14:textId="77777777" w:rsidTr="004C63E9">
        <w:tc>
          <w:tcPr>
            <w:tcW w:w="15163" w:type="dxa"/>
            <w:gridSpan w:val="5"/>
          </w:tcPr>
          <w:p w14:paraId="3C140F87" w14:textId="7D2E2C9B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31246" w:rsidRPr="00531246" w14:paraId="6A18ACE2" w14:textId="77777777" w:rsidTr="004C63E9">
        <w:tc>
          <w:tcPr>
            <w:tcW w:w="675" w:type="dxa"/>
          </w:tcPr>
          <w:p w14:paraId="0BF7DAF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E98E005" w14:textId="77777777" w:rsidR="00531246" w:rsidRPr="00531246" w:rsidRDefault="00531246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09D6FDEE" w14:textId="77777777" w:rsidR="00531246" w:rsidRPr="00531246" w:rsidRDefault="00531246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17D84C56" w14:textId="77777777" w:rsidR="00531246" w:rsidRPr="00531246" w:rsidRDefault="00531246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5FF52D8C" w14:textId="77777777" w:rsidR="00531246" w:rsidRPr="00531246" w:rsidRDefault="00531246" w:rsidP="00C05D39">
            <w:r w:rsidRPr="00531246">
              <w:t>ЦИК Карелии,</w:t>
            </w:r>
          </w:p>
          <w:p w14:paraId="5BE13770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890B275" w14:textId="77777777" w:rsidTr="004C63E9">
        <w:tc>
          <w:tcPr>
            <w:tcW w:w="15163" w:type="dxa"/>
            <w:gridSpan w:val="5"/>
          </w:tcPr>
          <w:p w14:paraId="4FAD5B34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31246" w:rsidRPr="00531246" w14:paraId="0BC882A1" w14:textId="77777777" w:rsidTr="004C63E9">
        <w:tc>
          <w:tcPr>
            <w:tcW w:w="675" w:type="dxa"/>
          </w:tcPr>
          <w:p w14:paraId="721B00C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FAB18F" w14:textId="77777777" w:rsidR="00531246" w:rsidRPr="00531246" w:rsidRDefault="00531246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7C7A82CD" w14:textId="77777777" w:rsidR="00531246" w:rsidRPr="00531246" w:rsidRDefault="00531246" w:rsidP="00C05D39">
            <w:r w:rsidRPr="00531246">
              <w:t>Со дня, следующего за днем официального опубликования (публикации) решения о назначении выборов, и    заканчивается  за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2F8FA19" w14:textId="77777777" w:rsidR="00531246" w:rsidRPr="00531246" w:rsidRDefault="00531246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249F3BDE" w14:textId="77777777" w:rsidR="00531246" w:rsidRPr="00531246" w:rsidRDefault="00531246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31246" w:rsidRPr="00531246" w14:paraId="19306EE6" w14:textId="77777777" w:rsidTr="004C63E9">
        <w:tc>
          <w:tcPr>
            <w:tcW w:w="675" w:type="dxa"/>
          </w:tcPr>
          <w:p w14:paraId="26480FD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946B2C" w14:textId="77777777" w:rsidR="00531246" w:rsidRPr="00531246" w:rsidRDefault="00531246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19E03614" w14:textId="77777777" w:rsidR="00531246" w:rsidRPr="00531246" w:rsidRDefault="00531246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9874E7E" w14:textId="77777777" w:rsidR="00531246" w:rsidRPr="00531246" w:rsidRDefault="00531246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66DB1E93" w14:textId="77777777" w:rsidR="00531246" w:rsidRPr="00531246" w:rsidRDefault="00531246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F30CF55" w14:textId="77777777" w:rsidR="00531246" w:rsidRPr="00531246" w:rsidRDefault="00531246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0E8ED93B" w14:textId="77777777" w:rsidR="00531246" w:rsidRPr="00531246" w:rsidRDefault="00531246" w:rsidP="00C05D39">
            <w:r w:rsidRPr="00531246">
              <w:lastRenderedPageBreak/>
              <w:t>Избирательные объединения</w:t>
            </w:r>
          </w:p>
        </w:tc>
      </w:tr>
      <w:tr w:rsidR="00531246" w:rsidRPr="00531246" w14:paraId="765E786E" w14:textId="77777777" w:rsidTr="004C63E9">
        <w:tc>
          <w:tcPr>
            <w:tcW w:w="675" w:type="dxa"/>
          </w:tcPr>
          <w:p w14:paraId="721B257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7899F3" w14:textId="77777777" w:rsidR="00531246" w:rsidRPr="00531246" w:rsidRDefault="00531246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2BB6CBC8" w14:textId="77777777" w:rsidR="00531246" w:rsidRPr="00531246" w:rsidRDefault="00531246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заканчивается  за  47 дней  до дня голосования до 18 часов по московскому времени  </w:t>
            </w:r>
          </w:p>
          <w:p w14:paraId="1EB47C98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0D1C8AE5" w14:textId="77777777" w:rsidR="00531246" w:rsidRPr="00531246" w:rsidRDefault="00531246" w:rsidP="00C05D39">
            <w:r w:rsidRPr="00531246">
              <w:t>Со дня, следующего за днем официального опубликования (публикации) решения о назначении выборов, и  до 18 часов по московскому времени 24 июля 2023 года</w:t>
            </w:r>
          </w:p>
          <w:p w14:paraId="1B092519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48E0E282" w14:textId="77777777" w:rsidR="00531246" w:rsidRPr="00531246" w:rsidRDefault="00531246" w:rsidP="00C05D39">
            <w:r w:rsidRPr="00531246">
              <w:t>Избирательные объединения</w:t>
            </w:r>
          </w:p>
        </w:tc>
      </w:tr>
      <w:tr w:rsidR="00531246" w:rsidRPr="00531246" w14:paraId="54E15B95" w14:textId="77777777" w:rsidTr="004C63E9">
        <w:tc>
          <w:tcPr>
            <w:tcW w:w="675" w:type="dxa"/>
          </w:tcPr>
          <w:p w14:paraId="213F00A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0A02A2" w14:textId="77777777" w:rsidR="00531246" w:rsidRPr="00531246" w:rsidRDefault="00531246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6013B826" w14:textId="77777777" w:rsidR="00531246" w:rsidRPr="00531246" w:rsidRDefault="00531246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6F8C6597" w14:textId="77777777" w:rsidR="00531246" w:rsidRPr="00531246" w:rsidRDefault="00531246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78223F3F" w14:textId="77777777" w:rsidR="00531246" w:rsidRPr="00531246" w:rsidRDefault="00531246" w:rsidP="00C05D39">
            <w:r w:rsidRPr="00531246">
              <w:t>Центральная избирательная комиссия Республики Карелия</w:t>
            </w:r>
          </w:p>
        </w:tc>
      </w:tr>
      <w:tr w:rsidR="00531246" w:rsidRPr="00531246" w14:paraId="6A9B40D7" w14:textId="77777777" w:rsidTr="004C63E9">
        <w:tc>
          <w:tcPr>
            <w:tcW w:w="675" w:type="dxa"/>
          </w:tcPr>
          <w:p w14:paraId="64833B2B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981CADF" w14:textId="77777777" w:rsidR="00531246" w:rsidRPr="00531246" w:rsidRDefault="00531246" w:rsidP="00C05D39">
            <w:pPr>
              <w:jc w:val="both"/>
            </w:pPr>
            <w:r w:rsidRPr="00531246"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 организующую выборы</w:t>
            </w:r>
          </w:p>
        </w:tc>
        <w:tc>
          <w:tcPr>
            <w:tcW w:w="4253" w:type="dxa"/>
          </w:tcPr>
          <w:p w14:paraId="23509638" w14:textId="77777777" w:rsidR="00531246" w:rsidRPr="00531246" w:rsidRDefault="00531246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59FA793" w14:textId="77777777" w:rsidR="00531246" w:rsidRPr="00531246" w:rsidRDefault="00531246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8ECAC50" w14:textId="77777777" w:rsidR="00531246" w:rsidRPr="00531246" w:rsidRDefault="00531246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31246" w:rsidRPr="00531246" w14:paraId="63877A6C" w14:textId="77777777" w:rsidTr="004C63E9">
        <w:tc>
          <w:tcPr>
            <w:tcW w:w="675" w:type="dxa"/>
          </w:tcPr>
          <w:p w14:paraId="611378C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30C7F98" w14:textId="77777777" w:rsidR="00531246" w:rsidRPr="00531246" w:rsidRDefault="00531246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5187D13F" w14:textId="77777777" w:rsidR="00531246" w:rsidRPr="00531246" w:rsidRDefault="00531246" w:rsidP="00C05D39">
            <w:r w:rsidRPr="00531246">
              <w:t>Со дня, следующего за днем уведомления  территориальной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  <w:p w14:paraId="62732E5C" w14:textId="77777777" w:rsidR="00531246" w:rsidRPr="00531246" w:rsidRDefault="00531246" w:rsidP="00C05D39"/>
        </w:tc>
        <w:tc>
          <w:tcPr>
            <w:tcW w:w="3969" w:type="dxa"/>
          </w:tcPr>
          <w:p w14:paraId="77C65C68" w14:textId="77777777" w:rsidR="00531246" w:rsidRPr="00531246" w:rsidRDefault="00531246" w:rsidP="00C05D39">
            <w:r w:rsidRPr="00531246">
              <w:t>Со дня, следующего за днем уведомления территориальной избирательной комиссии  о выдвижении кандидата, и не позднее 24 июля 2023 года до 18 часов по московскому времени</w:t>
            </w:r>
          </w:p>
          <w:p w14:paraId="0FD3EB95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500178E3" w14:textId="77777777" w:rsidR="00531246" w:rsidRPr="00531246" w:rsidRDefault="00531246" w:rsidP="00C05D39">
            <w:r w:rsidRPr="00531246">
              <w:t>Кандидаты, избирательные объединения</w:t>
            </w:r>
          </w:p>
        </w:tc>
      </w:tr>
      <w:tr w:rsidR="00531246" w:rsidRPr="00531246" w14:paraId="7271881E" w14:textId="77777777" w:rsidTr="004C63E9">
        <w:tc>
          <w:tcPr>
            <w:tcW w:w="675" w:type="dxa"/>
          </w:tcPr>
          <w:p w14:paraId="5F7078E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DAC619" w14:textId="77777777" w:rsidR="00531246" w:rsidRPr="00531246" w:rsidRDefault="00531246" w:rsidP="00C05D39">
            <w:pPr>
              <w:jc w:val="both"/>
            </w:pPr>
            <w:r w:rsidRPr="00531246">
              <w:t>Представление в территориальную избирательную комиссию  документов для регистрации кандидатов</w:t>
            </w:r>
          </w:p>
        </w:tc>
        <w:tc>
          <w:tcPr>
            <w:tcW w:w="4253" w:type="dxa"/>
          </w:tcPr>
          <w:p w14:paraId="7BEEB646" w14:textId="77777777" w:rsidR="00531246" w:rsidRPr="00531246" w:rsidRDefault="00531246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чем за 45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FD38BC0" w14:textId="77777777" w:rsidR="00531246" w:rsidRPr="00531246" w:rsidRDefault="00531246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41A50304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4B848C76" w14:textId="77777777" w:rsidTr="004C63E9">
        <w:tc>
          <w:tcPr>
            <w:tcW w:w="675" w:type="dxa"/>
          </w:tcPr>
          <w:p w14:paraId="087FD4A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0E8202" w14:textId="77777777" w:rsidR="00531246" w:rsidRPr="00531246" w:rsidRDefault="00531246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669E510E" w14:textId="77777777" w:rsidR="00531246" w:rsidRPr="00531246" w:rsidRDefault="00531246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6298671E" w14:textId="77777777" w:rsidR="00531246" w:rsidRPr="00531246" w:rsidRDefault="00531246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0BB8CC5C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300A3D11" w14:textId="77777777" w:rsidTr="004C63E9">
        <w:tc>
          <w:tcPr>
            <w:tcW w:w="675" w:type="dxa"/>
          </w:tcPr>
          <w:p w14:paraId="370D56B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C3BD9D" w14:textId="77777777" w:rsidR="00531246" w:rsidRPr="00531246" w:rsidRDefault="00531246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114DE670" w14:textId="77777777" w:rsidR="00531246" w:rsidRPr="00531246" w:rsidRDefault="00531246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748E0537" w14:textId="77777777" w:rsidR="00531246" w:rsidRPr="00531246" w:rsidRDefault="00531246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076B0778" w14:textId="31018B86" w:rsidR="003141F1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0329FAA3" w14:textId="77777777" w:rsidTr="004C63E9">
        <w:tc>
          <w:tcPr>
            <w:tcW w:w="15163" w:type="dxa"/>
            <w:gridSpan w:val="5"/>
          </w:tcPr>
          <w:p w14:paraId="13D5910A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31246" w:rsidRPr="00531246" w14:paraId="31EDAC76" w14:textId="77777777" w:rsidTr="004C63E9">
        <w:tc>
          <w:tcPr>
            <w:tcW w:w="675" w:type="dxa"/>
          </w:tcPr>
          <w:p w14:paraId="7C80F60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A6C9C27" w14:textId="77777777" w:rsidR="00531246" w:rsidRPr="00531246" w:rsidRDefault="00531246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33AF7AEE" w14:textId="77777777" w:rsidR="00531246" w:rsidRPr="00531246" w:rsidRDefault="00531246" w:rsidP="00C05D39">
            <w:r w:rsidRPr="00531246">
              <w:t xml:space="preserve">Не позднее </w:t>
            </w:r>
          </w:p>
          <w:p w14:paraId="6E0BD28D" w14:textId="77777777" w:rsidR="00531246" w:rsidRPr="00531246" w:rsidRDefault="00531246" w:rsidP="00C05D39">
            <w:r w:rsidRPr="00531246">
              <w:t xml:space="preserve">чем через пять дней со дня </w:t>
            </w:r>
          </w:p>
          <w:p w14:paraId="5699601C" w14:textId="77777777" w:rsidR="00531246" w:rsidRPr="00531246" w:rsidRDefault="00531246" w:rsidP="00C05D39">
            <w:r w:rsidRPr="00531246">
              <w:t>регистрации</w:t>
            </w:r>
          </w:p>
          <w:p w14:paraId="5508F9CC" w14:textId="77777777" w:rsidR="00531246" w:rsidRPr="00531246" w:rsidRDefault="00531246" w:rsidP="00C05D39"/>
        </w:tc>
        <w:tc>
          <w:tcPr>
            <w:tcW w:w="3969" w:type="dxa"/>
          </w:tcPr>
          <w:p w14:paraId="5463E8F7" w14:textId="77777777" w:rsidR="00531246" w:rsidRPr="00531246" w:rsidRDefault="00531246" w:rsidP="00C05D39">
            <w:r w:rsidRPr="00531246">
              <w:t xml:space="preserve">Не позднее </w:t>
            </w:r>
          </w:p>
          <w:p w14:paraId="17ED2E1D" w14:textId="77777777" w:rsidR="00531246" w:rsidRPr="00531246" w:rsidRDefault="00531246" w:rsidP="00C05D39">
            <w:r w:rsidRPr="00531246">
              <w:t xml:space="preserve">чем через пять дней со дня </w:t>
            </w:r>
          </w:p>
          <w:p w14:paraId="010ED4F9" w14:textId="77777777" w:rsidR="00531246" w:rsidRPr="00531246" w:rsidRDefault="00531246" w:rsidP="00C05D39">
            <w:r w:rsidRPr="00531246">
              <w:t>регистрации</w:t>
            </w:r>
          </w:p>
          <w:p w14:paraId="310CFE0B" w14:textId="77777777" w:rsidR="00531246" w:rsidRPr="00531246" w:rsidRDefault="00531246" w:rsidP="00C05D39"/>
        </w:tc>
        <w:tc>
          <w:tcPr>
            <w:tcW w:w="2410" w:type="dxa"/>
          </w:tcPr>
          <w:p w14:paraId="5A7ABE91" w14:textId="77777777" w:rsidR="00531246" w:rsidRPr="00531246" w:rsidRDefault="00531246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31246" w:rsidRPr="00531246" w14:paraId="36D0195D" w14:textId="77777777" w:rsidTr="004C63E9">
        <w:tc>
          <w:tcPr>
            <w:tcW w:w="675" w:type="dxa"/>
          </w:tcPr>
          <w:p w14:paraId="05FDFCB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D3D343" w14:textId="77777777" w:rsidR="00531246" w:rsidRPr="00531246" w:rsidRDefault="00531246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085C9DB1" w14:textId="77777777" w:rsidR="00531246" w:rsidRPr="00531246" w:rsidRDefault="00531246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641A3596" w14:textId="77777777" w:rsidR="00531246" w:rsidRPr="00531246" w:rsidRDefault="00531246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5C86B4BA" w14:textId="77777777" w:rsidR="00531246" w:rsidRPr="00531246" w:rsidRDefault="00531246" w:rsidP="00C05D39">
            <w:r w:rsidRPr="00531246">
              <w:t xml:space="preserve">Территориальная избирательная комиссия </w:t>
            </w:r>
          </w:p>
        </w:tc>
      </w:tr>
      <w:tr w:rsidR="00531246" w:rsidRPr="00531246" w14:paraId="1B3A8F1B" w14:textId="77777777" w:rsidTr="004C63E9">
        <w:tc>
          <w:tcPr>
            <w:tcW w:w="675" w:type="dxa"/>
          </w:tcPr>
          <w:p w14:paraId="6869DDC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06ED338" w14:textId="77777777" w:rsidR="00531246" w:rsidRPr="00531246" w:rsidRDefault="00531246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76A9EBB3" w14:textId="77777777" w:rsidR="00531246" w:rsidRPr="00531246" w:rsidRDefault="00531246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6FC4227E" w14:textId="77777777" w:rsidR="00531246" w:rsidRPr="00531246" w:rsidRDefault="00531246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26C2E57" w14:textId="77777777" w:rsidR="00531246" w:rsidRPr="00531246" w:rsidRDefault="00531246" w:rsidP="00C05D39">
            <w:r w:rsidRPr="00531246">
              <w:t>Зарегистрированный кандидат</w:t>
            </w:r>
          </w:p>
        </w:tc>
      </w:tr>
      <w:tr w:rsidR="00531246" w:rsidRPr="00531246" w14:paraId="28430F11" w14:textId="77777777" w:rsidTr="004C63E9">
        <w:tc>
          <w:tcPr>
            <w:tcW w:w="675" w:type="dxa"/>
          </w:tcPr>
          <w:p w14:paraId="3090CDE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E391C78" w14:textId="77777777" w:rsidR="00531246" w:rsidRPr="00531246" w:rsidRDefault="00531246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30060ED9" w14:textId="77777777" w:rsidR="00531246" w:rsidRPr="00531246" w:rsidRDefault="00531246" w:rsidP="00C05D39">
            <w:r w:rsidRPr="00531246">
              <w:t xml:space="preserve">Не позднее чем за  5 дней  до дня голосования </w:t>
            </w:r>
          </w:p>
        </w:tc>
        <w:tc>
          <w:tcPr>
            <w:tcW w:w="3969" w:type="dxa"/>
          </w:tcPr>
          <w:p w14:paraId="737459D8" w14:textId="561018FE" w:rsidR="003141F1" w:rsidRPr="00531246" w:rsidRDefault="00531246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1A7AA74" w14:textId="77777777" w:rsidR="00531246" w:rsidRPr="00531246" w:rsidRDefault="00531246" w:rsidP="00C05D39">
            <w:r w:rsidRPr="00531246">
              <w:t>Избирательные объединения</w:t>
            </w:r>
          </w:p>
        </w:tc>
      </w:tr>
      <w:tr w:rsidR="00531246" w:rsidRPr="00531246" w14:paraId="03EB9506" w14:textId="77777777" w:rsidTr="004C63E9">
        <w:tc>
          <w:tcPr>
            <w:tcW w:w="15163" w:type="dxa"/>
            <w:gridSpan w:val="5"/>
          </w:tcPr>
          <w:p w14:paraId="2FA5BA5F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31246" w:rsidRPr="00531246" w14:paraId="3DD8BF17" w14:textId="77777777" w:rsidTr="004C63E9">
        <w:tc>
          <w:tcPr>
            <w:tcW w:w="675" w:type="dxa"/>
          </w:tcPr>
          <w:p w14:paraId="7FC0B7BB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5575C0" w14:textId="77777777" w:rsidR="00531246" w:rsidRPr="00531246" w:rsidRDefault="00531246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2C93011F" w14:textId="77777777" w:rsidR="00531246" w:rsidRPr="00531246" w:rsidRDefault="00531246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1E9EC8D9" w14:textId="77777777" w:rsidR="00531246" w:rsidRPr="00531246" w:rsidRDefault="00531246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4C8BE45A" w14:textId="77777777" w:rsidR="00531246" w:rsidRPr="00531246" w:rsidRDefault="00531246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2DC44164" w14:textId="77777777" w:rsidR="00531246" w:rsidRPr="00531246" w:rsidRDefault="00531246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5D0D53FF" w14:textId="77777777" w:rsidR="00531246" w:rsidRPr="00531246" w:rsidRDefault="00531246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35C4017" w14:textId="77777777" w:rsidR="00531246" w:rsidRPr="00531246" w:rsidRDefault="00531246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6513A61E" w14:textId="77777777" w:rsidR="00531246" w:rsidRPr="00531246" w:rsidRDefault="00531246" w:rsidP="00C05D39">
            <w:r w:rsidRPr="00531246">
              <w:t>Граждане РФ, кандидаты, избирательные объединения</w:t>
            </w:r>
          </w:p>
        </w:tc>
      </w:tr>
      <w:tr w:rsidR="00531246" w:rsidRPr="00531246" w14:paraId="29443CCB" w14:textId="77777777" w:rsidTr="004C63E9">
        <w:tc>
          <w:tcPr>
            <w:tcW w:w="675" w:type="dxa"/>
          </w:tcPr>
          <w:p w14:paraId="3F27A84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706EBB" w14:textId="77777777" w:rsidR="00531246" w:rsidRPr="00531246" w:rsidRDefault="00531246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4754F731" w14:textId="77777777" w:rsidR="00531246" w:rsidRPr="00531246" w:rsidRDefault="00531246" w:rsidP="00C05D39">
            <w:r w:rsidRPr="00531246"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219BE500" w14:textId="77777777" w:rsidR="00531246" w:rsidRPr="00531246" w:rsidRDefault="00531246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74ACEE70" w14:textId="77777777" w:rsidR="00531246" w:rsidRPr="00531246" w:rsidRDefault="00531246" w:rsidP="00C05D39">
            <w:r w:rsidRPr="00531246">
              <w:t>Зарегистрированные кандидаты</w:t>
            </w:r>
          </w:p>
        </w:tc>
      </w:tr>
      <w:tr w:rsidR="00531246" w:rsidRPr="00531246" w14:paraId="437214FC" w14:textId="77777777" w:rsidTr="004C63E9">
        <w:tc>
          <w:tcPr>
            <w:tcW w:w="675" w:type="dxa"/>
          </w:tcPr>
          <w:p w14:paraId="39DD063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438CD2" w14:textId="77777777" w:rsidR="00531246" w:rsidRPr="00531246" w:rsidRDefault="00531246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D7E3A45" w14:textId="77777777" w:rsidR="00531246" w:rsidRPr="00531246" w:rsidRDefault="00531246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3E8E24C9" w14:textId="77777777" w:rsidR="00531246" w:rsidRPr="00531246" w:rsidRDefault="00531246" w:rsidP="00C05D39">
            <w:r w:rsidRPr="00531246">
              <w:t>С 5 сентября  по 10 сентября 2023 года</w:t>
            </w:r>
          </w:p>
        </w:tc>
        <w:tc>
          <w:tcPr>
            <w:tcW w:w="2410" w:type="dxa"/>
          </w:tcPr>
          <w:p w14:paraId="6E2603F1" w14:textId="77777777" w:rsidR="00531246" w:rsidRPr="00531246" w:rsidRDefault="00531246" w:rsidP="00C05D39">
            <w:r w:rsidRPr="00531246">
              <w:t>Средства массовой информации</w:t>
            </w:r>
          </w:p>
        </w:tc>
      </w:tr>
      <w:tr w:rsidR="00531246" w:rsidRPr="00531246" w14:paraId="5CACDC72" w14:textId="77777777" w:rsidTr="004C63E9">
        <w:tc>
          <w:tcPr>
            <w:tcW w:w="675" w:type="dxa"/>
          </w:tcPr>
          <w:p w14:paraId="0A9BD8B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D4F3A4" w14:textId="77777777" w:rsidR="00531246" w:rsidRPr="00531246" w:rsidRDefault="00531246" w:rsidP="00C05D39">
            <w:pPr>
              <w:jc w:val="both"/>
            </w:pPr>
            <w:r w:rsidRPr="00531246">
              <w:t xml:space="preserve">Представление в территориальную избирательную  перечня муниципальных организаций </w:t>
            </w:r>
            <w:r w:rsidRPr="00531246">
              <w:lastRenderedPageBreak/>
              <w:t>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5F939F49" w14:textId="77777777" w:rsidR="00531246" w:rsidRPr="00531246" w:rsidRDefault="00531246" w:rsidP="00C05D39">
            <w:r w:rsidRPr="00531246">
              <w:lastRenderedPageBreak/>
              <w:t xml:space="preserve">Не позднее чем на 10  день после дня официального опубликования </w:t>
            </w:r>
            <w:r w:rsidRPr="00531246">
              <w:lastRenderedPageBreak/>
              <w:t xml:space="preserve">(публикации) решения о назначении выборов </w:t>
            </w:r>
          </w:p>
        </w:tc>
        <w:tc>
          <w:tcPr>
            <w:tcW w:w="3969" w:type="dxa"/>
          </w:tcPr>
          <w:p w14:paraId="3D52A303" w14:textId="77777777" w:rsidR="00531246" w:rsidRPr="00531246" w:rsidRDefault="00531246" w:rsidP="00C05D39">
            <w:r w:rsidRPr="00531246">
              <w:lastRenderedPageBreak/>
              <w:t xml:space="preserve">Не позднее чем на 10  день после дня официального опубликования </w:t>
            </w:r>
            <w:r w:rsidRPr="00531246">
              <w:lastRenderedPageBreak/>
              <w:t>(публикации) решения о назначении выборов</w:t>
            </w:r>
          </w:p>
        </w:tc>
        <w:tc>
          <w:tcPr>
            <w:tcW w:w="2410" w:type="dxa"/>
          </w:tcPr>
          <w:p w14:paraId="26448EB8" w14:textId="77777777" w:rsidR="00531246" w:rsidRPr="00531246" w:rsidRDefault="00531246" w:rsidP="00C05D39">
            <w:r w:rsidRPr="00531246">
              <w:lastRenderedPageBreak/>
              <w:t>Орган</w:t>
            </w:r>
          </w:p>
          <w:p w14:paraId="2F240083" w14:textId="77777777" w:rsidR="00531246" w:rsidRPr="00531246" w:rsidRDefault="00531246" w:rsidP="00C05D39">
            <w:r w:rsidRPr="00531246">
              <w:t>исполнительной власти,</w:t>
            </w:r>
          </w:p>
          <w:p w14:paraId="13346900" w14:textId="77777777" w:rsidR="00531246" w:rsidRPr="00531246" w:rsidRDefault="00531246" w:rsidP="00C05D39">
            <w:r w:rsidRPr="00531246">
              <w:lastRenderedPageBreak/>
              <w:t>уполномоченный на осуществление функций по регистрации СМИ</w:t>
            </w:r>
          </w:p>
        </w:tc>
      </w:tr>
      <w:tr w:rsidR="00531246" w:rsidRPr="00531246" w14:paraId="482435B8" w14:textId="77777777" w:rsidTr="004C63E9">
        <w:tc>
          <w:tcPr>
            <w:tcW w:w="675" w:type="dxa"/>
          </w:tcPr>
          <w:p w14:paraId="6E91EB2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F682DE" w14:textId="77777777" w:rsidR="00531246" w:rsidRPr="00531246" w:rsidRDefault="00531246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20760E2" w14:textId="77777777" w:rsidR="00531246" w:rsidRPr="00531246" w:rsidRDefault="00531246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01C76AB" w14:textId="77777777" w:rsidR="00531246" w:rsidRPr="00531246" w:rsidRDefault="00531246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F0183A6" w14:textId="77777777" w:rsidR="00531246" w:rsidRPr="00531246" w:rsidRDefault="00531246" w:rsidP="00C05D39">
            <w:r w:rsidRPr="00531246">
              <w:t xml:space="preserve">Территориальная избирательная комиссия </w:t>
            </w:r>
          </w:p>
        </w:tc>
      </w:tr>
      <w:tr w:rsidR="00531246" w:rsidRPr="00531246" w14:paraId="65DB4C53" w14:textId="77777777" w:rsidTr="004C63E9">
        <w:tc>
          <w:tcPr>
            <w:tcW w:w="675" w:type="dxa"/>
          </w:tcPr>
          <w:p w14:paraId="302DB97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5302FF1" w14:textId="77777777" w:rsidR="00531246" w:rsidRPr="00531246" w:rsidRDefault="00531246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04AC0F1D" w14:textId="77777777" w:rsidR="00531246" w:rsidRPr="00531246" w:rsidRDefault="00531246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7CC87DA" w14:textId="77777777" w:rsidR="00531246" w:rsidRPr="00531246" w:rsidRDefault="00531246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C849880" w14:textId="77777777" w:rsidR="00531246" w:rsidRPr="00531246" w:rsidRDefault="00531246" w:rsidP="00C05D39">
            <w:r w:rsidRPr="00531246">
              <w:t>Органы местного самоуправления</w:t>
            </w:r>
          </w:p>
        </w:tc>
      </w:tr>
      <w:tr w:rsidR="00531246" w:rsidRPr="00531246" w14:paraId="70AE1974" w14:textId="77777777" w:rsidTr="004C63E9">
        <w:tc>
          <w:tcPr>
            <w:tcW w:w="675" w:type="dxa"/>
          </w:tcPr>
          <w:p w14:paraId="290C069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657AB0" w14:textId="77777777" w:rsidR="00531246" w:rsidRPr="00531246" w:rsidRDefault="00531246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</w:t>
            </w:r>
            <w:r w:rsidRPr="00531246">
              <w:lastRenderedPageBreak/>
              <w:t>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492095BE" w14:textId="77777777" w:rsidR="00531246" w:rsidRPr="00531246" w:rsidRDefault="00531246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21D71C5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EA23A94" w14:textId="77777777" w:rsidR="00531246" w:rsidRPr="00531246" w:rsidRDefault="00531246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1246" w:rsidRPr="00531246" w14:paraId="3EC8749A" w14:textId="77777777" w:rsidTr="004C63E9">
        <w:tc>
          <w:tcPr>
            <w:tcW w:w="675" w:type="dxa"/>
          </w:tcPr>
          <w:p w14:paraId="6213783E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F8BB2A" w14:textId="77777777" w:rsidR="00531246" w:rsidRPr="00531246" w:rsidRDefault="00531246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24310F87" w14:textId="77777777" w:rsidR="00531246" w:rsidRPr="00531246" w:rsidRDefault="00531246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92D7CA5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1138E2C" w14:textId="77777777" w:rsidR="00531246" w:rsidRPr="00531246" w:rsidRDefault="00531246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56420BB8" w14:textId="77777777" w:rsidR="00531246" w:rsidRPr="00531246" w:rsidRDefault="00531246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31246" w:rsidRPr="00531246" w14:paraId="41740EB7" w14:textId="77777777" w:rsidTr="004C63E9">
        <w:tc>
          <w:tcPr>
            <w:tcW w:w="675" w:type="dxa"/>
          </w:tcPr>
          <w:p w14:paraId="2B2DFAD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FD8544" w14:textId="77777777" w:rsidR="00531246" w:rsidRPr="00531246" w:rsidRDefault="00531246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21EE5626" w14:textId="77777777" w:rsidR="00531246" w:rsidRPr="00531246" w:rsidRDefault="00531246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4F6BBE7B" w14:textId="77777777" w:rsidR="00531246" w:rsidRPr="00531246" w:rsidRDefault="00531246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737743E1" w14:textId="77777777" w:rsidR="00531246" w:rsidRPr="00531246" w:rsidRDefault="00531246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31246" w:rsidRPr="00531246" w14:paraId="28897736" w14:textId="77777777" w:rsidTr="004C63E9">
        <w:tc>
          <w:tcPr>
            <w:tcW w:w="675" w:type="dxa"/>
          </w:tcPr>
          <w:p w14:paraId="1C65659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F7F76C" w14:textId="77777777" w:rsidR="00531246" w:rsidRPr="00531246" w:rsidRDefault="00531246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ТИК   и </w:t>
            </w:r>
            <w:r w:rsidRPr="00531246">
              <w:lastRenderedPageBreak/>
              <w:t>предоставление данных такого учета в комиссию</w:t>
            </w:r>
          </w:p>
        </w:tc>
        <w:tc>
          <w:tcPr>
            <w:tcW w:w="4253" w:type="dxa"/>
          </w:tcPr>
          <w:p w14:paraId="5BDBDDB3" w14:textId="77777777" w:rsidR="00531246" w:rsidRPr="00531246" w:rsidRDefault="00531246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1CD4F26C" w14:textId="77777777" w:rsidR="00531246" w:rsidRPr="00531246" w:rsidRDefault="00531246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064DD45" w14:textId="77777777" w:rsidR="00531246" w:rsidRPr="00531246" w:rsidRDefault="00531246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31246" w:rsidRPr="00531246" w14:paraId="3AEC4A36" w14:textId="77777777" w:rsidTr="004C63E9">
        <w:tc>
          <w:tcPr>
            <w:tcW w:w="675" w:type="dxa"/>
          </w:tcPr>
          <w:p w14:paraId="3CAF0F9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F6A7F8" w14:textId="77777777" w:rsidR="00531246" w:rsidRPr="00531246" w:rsidRDefault="00531246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6B9695D4" w14:textId="77777777" w:rsidR="00531246" w:rsidRPr="00531246" w:rsidRDefault="00531246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AFEE3D3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F76C83A" w14:textId="77777777" w:rsidR="00531246" w:rsidRPr="00531246" w:rsidRDefault="00531246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31246" w:rsidRPr="00531246" w14:paraId="7A96B0BD" w14:textId="77777777" w:rsidTr="004C63E9">
        <w:tc>
          <w:tcPr>
            <w:tcW w:w="675" w:type="dxa"/>
          </w:tcPr>
          <w:p w14:paraId="15E7DE40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45EE8D" w14:textId="77777777" w:rsidR="00531246" w:rsidRPr="00531246" w:rsidRDefault="00531246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44DD84FE" w14:textId="77777777" w:rsidR="00531246" w:rsidRPr="00531246" w:rsidRDefault="00531246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0143E22A" w14:textId="77777777" w:rsidR="00531246" w:rsidRPr="00531246" w:rsidRDefault="00531246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2448093A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06E1EC02" w14:textId="77777777" w:rsidTr="004C63E9">
        <w:tc>
          <w:tcPr>
            <w:tcW w:w="675" w:type="dxa"/>
          </w:tcPr>
          <w:p w14:paraId="0207309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E0F97C" w14:textId="77777777" w:rsidR="00531246" w:rsidRPr="00531246" w:rsidRDefault="00531246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19CFECF5" w14:textId="77777777" w:rsidR="00531246" w:rsidRPr="00531246" w:rsidRDefault="00531246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58C2347D" w14:textId="77777777" w:rsidR="00531246" w:rsidRPr="00531246" w:rsidRDefault="00531246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2D64962C" w14:textId="77777777" w:rsidR="00531246" w:rsidRPr="00531246" w:rsidRDefault="00531246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31246" w:rsidRPr="00531246" w14:paraId="223B9BFA" w14:textId="77777777" w:rsidTr="004C63E9">
        <w:tc>
          <w:tcPr>
            <w:tcW w:w="675" w:type="dxa"/>
          </w:tcPr>
          <w:p w14:paraId="2427A9E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AE881F" w14:textId="77777777" w:rsidR="00531246" w:rsidRPr="00531246" w:rsidRDefault="00531246" w:rsidP="00C05D39">
            <w:pPr>
              <w:jc w:val="both"/>
            </w:pPr>
            <w:r w:rsidRPr="00531246">
              <w:t xml:space="preserve">Уведомление в письменной форме ТИК о факте предоставления </w:t>
            </w:r>
            <w:r w:rsidRPr="00531246">
              <w:lastRenderedPageBreak/>
      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62A8C861" w14:textId="77777777" w:rsidR="00531246" w:rsidRPr="00531246" w:rsidRDefault="00531246" w:rsidP="00C05D39">
            <w:r w:rsidRPr="00531246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001C1725" w14:textId="77777777" w:rsidR="00531246" w:rsidRPr="00531246" w:rsidRDefault="00531246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50B09B1E" w14:textId="77777777" w:rsidR="00531246" w:rsidRPr="00531246" w:rsidRDefault="00531246" w:rsidP="00C05D39">
            <w:r w:rsidRPr="00531246">
              <w:t>Собственник, владелец помещения</w:t>
            </w:r>
          </w:p>
        </w:tc>
      </w:tr>
      <w:tr w:rsidR="00531246" w:rsidRPr="00531246" w14:paraId="7F57A3EA" w14:textId="77777777" w:rsidTr="004C63E9">
        <w:tc>
          <w:tcPr>
            <w:tcW w:w="675" w:type="dxa"/>
          </w:tcPr>
          <w:p w14:paraId="63DB920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7DBF9A" w14:textId="77777777" w:rsidR="00531246" w:rsidRPr="00531246" w:rsidRDefault="00531246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682C6576" w14:textId="77777777" w:rsidR="00531246" w:rsidRPr="00531246" w:rsidRDefault="00531246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0A3D5D13" w14:textId="77777777" w:rsidR="00531246" w:rsidRPr="00531246" w:rsidRDefault="00531246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6F286962" w14:textId="77777777" w:rsidR="00531246" w:rsidRPr="00531246" w:rsidRDefault="00531246" w:rsidP="00C05D39">
            <w:r w:rsidRPr="00531246">
              <w:t>Командир воинской части совместно с</w:t>
            </w:r>
          </w:p>
          <w:p w14:paraId="7C5FB960" w14:textId="77777777" w:rsidR="00531246" w:rsidRPr="00531246" w:rsidRDefault="00531246" w:rsidP="00C05D39">
            <w:r w:rsidRPr="00531246">
              <w:t xml:space="preserve">территориальной избирательной комиссией  </w:t>
            </w:r>
          </w:p>
        </w:tc>
      </w:tr>
      <w:tr w:rsidR="00531246" w:rsidRPr="00531246" w14:paraId="7F2AE057" w14:textId="77777777" w:rsidTr="004C63E9">
        <w:tc>
          <w:tcPr>
            <w:tcW w:w="675" w:type="dxa"/>
          </w:tcPr>
          <w:p w14:paraId="6038349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45F33F" w14:textId="77777777" w:rsidR="00531246" w:rsidRPr="00531246" w:rsidRDefault="00531246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01919DCB" w14:textId="77777777" w:rsidR="00531246" w:rsidRPr="00531246" w:rsidRDefault="00531246" w:rsidP="00C05D39">
            <w:r w:rsidRPr="00531246">
              <w:t xml:space="preserve">Не позднее чем за 30 дней  до дня голосования </w:t>
            </w:r>
          </w:p>
        </w:tc>
        <w:tc>
          <w:tcPr>
            <w:tcW w:w="3969" w:type="dxa"/>
          </w:tcPr>
          <w:p w14:paraId="4A5F296C" w14:textId="77777777" w:rsidR="00531246" w:rsidRPr="00531246" w:rsidRDefault="00531246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3FC4E250" w14:textId="77777777" w:rsidR="00531246" w:rsidRPr="00531246" w:rsidRDefault="00531246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31246" w:rsidRPr="00531246" w14:paraId="7C7A3409" w14:textId="77777777" w:rsidTr="004C63E9">
        <w:tc>
          <w:tcPr>
            <w:tcW w:w="675" w:type="dxa"/>
          </w:tcPr>
          <w:p w14:paraId="2AED5C2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F5D37B" w14:textId="77777777" w:rsidR="00531246" w:rsidRPr="00531246" w:rsidRDefault="00531246" w:rsidP="00C05D39">
            <w:pPr>
              <w:jc w:val="both"/>
            </w:pPr>
            <w:r w:rsidRPr="00531246">
              <w:t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67BF0B2B" w14:textId="77777777" w:rsidR="00531246" w:rsidRPr="00531246" w:rsidRDefault="00531246" w:rsidP="00C05D39">
            <w:r w:rsidRPr="00531246">
              <w:t>Не позднее чем за 3 дня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271C69A2" w14:textId="77777777" w:rsidR="00531246" w:rsidRPr="00531246" w:rsidRDefault="00531246" w:rsidP="00C05D39">
            <w:r w:rsidRPr="00531246">
              <w:t>Не позднее чем за 3 дня до  дня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080D2CBE" w14:textId="77777777" w:rsidR="00531246" w:rsidRPr="00531246" w:rsidRDefault="00531246" w:rsidP="00C05D39">
            <w:r w:rsidRPr="00531246">
              <w:t>Представители средств массовой информации</w:t>
            </w:r>
          </w:p>
        </w:tc>
      </w:tr>
      <w:tr w:rsidR="00531246" w:rsidRPr="00531246" w14:paraId="2CF0E4BC" w14:textId="77777777" w:rsidTr="004C63E9">
        <w:tc>
          <w:tcPr>
            <w:tcW w:w="675" w:type="dxa"/>
          </w:tcPr>
          <w:p w14:paraId="772B344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808C89" w14:textId="77777777" w:rsidR="00531246" w:rsidRPr="00531246" w:rsidRDefault="00531246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119C4567" w14:textId="77777777" w:rsidR="00531246" w:rsidRPr="00531246" w:rsidRDefault="00531246" w:rsidP="00C05D39">
            <w:r w:rsidRPr="00531246">
              <w:t>Не позднее чем за  3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331F4DE5" w14:textId="23525E3C" w:rsidR="003141F1" w:rsidRPr="00531246" w:rsidRDefault="00531246" w:rsidP="00C05D39">
            <w:r w:rsidRPr="00531246">
              <w:t>Не позднее чем за 3 дня до  дня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52FC1CFD" w14:textId="77777777" w:rsidR="00531246" w:rsidRPr="00531246" w:rsidRDefault="00531246" w:rsidP="00C05D39">
            <w:r w:rsidRPr="00531246">
              <w:t>Зарегистрированные кандидаты</w:t>
            </w:r>
          </w:p>
        </w:tc>
      </w:tr>
      <w:tr w:rsidR="00531246" w:rsidRPr="00531246" w14:paraId="4DD2BCB2" w14:textId="77777777" w:rsidTr="004C63E9">
        <w:tc>
          <w:tcPr>
            <w:tcW w:w="15163" w:type="dxa"/>
            <w:gridSpan w:val="5"/>
          </w:tcPr>
          <w:p w14:paraId="3083DD6F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31246" w:rsidRPr="00531246" w14:paraId="184397E5" w14:textId="77777777" w:rsidTr="004C63E9">
        <w:tc>
          <w:tcPr>
            <w:tcW w:w="675" w:type="dxa"/>
          </w:tcPr>
          <w:p w14:paraId="289DDC8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229F35" w14:textId="77777777" w:rsidR="00531246" w:rsidRPr="00531246" w:rsidRDefault="00531246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0A427E83" w14:textId="77777777" w:rsidR="00531246" w:rsidRPr="00531246" w:rsidRDefault="00531246" w:rsidP="00C05D39">
            <w:r w:rsidRPr="00531246"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969" w:type="dxa"/>
          </w:tcPr>
          <w:p w14:paraId="33FC1B4B" w14:textId="77777777" w:rsidR="00531246" w:rsidRPr="00531246" w:rsidRDefault="00531246" w:rsidP="00C05D39">
            <w:r w:rsidRPr="00531246">
              <w:t>Не позднее чем в 10 дневный срок со дня опубликования  (публикации) решения о назначении выборов</w:t>
            </w:r>
          </w:p>
        </w:tc>
        <w:tc>
          <w:tcPr>
            <w:tcW w:w="2410" w:type="dxa"/>
          </w:tcPr>
          <w:p w14:paraId="69AFCC75" w14:textId="77777777" w:rsidR="00531246" w:rsidRPr="00531246" w:rsidRDefault="00531246" w:rsidP="00C05D39">
            <w:r w:rsidRPr="00531246">
              <w:t>Органы местного самоуправления</w:t>
            </w:r>
          </w:p>
        </w:tc>
      </w:tr>
      <w:tr w:rsidR="00531246" w:rsidRPr="00531246" w14:paraId="1E0673EB" w14:textId="77777777" w:rsidTr="004C63E9">
        <w:tc>
          <w:tcPr>
            <w:tcW w:w="675" w:type="dxa"/>
          </w:tcPr>
          <w:p w14:paraId="7426FB8A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8CC4B0" w14:textId="77777777" w:rsidR="00531246" w:rsidRPr="00531246" w:rsidRDefault="00531246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3162489D" w14:textId="77777777" w:rsidR="00531246" w:rsidRPr="00531246" w:rsidRDefault="00531246" w:rsidP="00C05D39">
            <w:r w:rsidRPr="00531246"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22887D1D" w14:textId="77777777" w:rsidR="00531246" w:rsidRPr="00531246" w:rsidRDefault="00531246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9347F59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0514756B" w14:textId="77777777" w:rsidTr="004C63E9">
        <w:tc>
          <w:tcPr>
            <w:tcW w:w="675" w:type="dxa"/>
          </w:tcPr>
          <w:p w14:paraId="7899B82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3A18A4" w14:textId="77777777" w:rsidR="00531246" w:rsidRPr="00531246" w:rsidRDefault="00531246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1BD02439" w14:textId="77777777" w:rsidR="00531246" w:rsidRPr="00531246" w:rsidRDefault="00531246" w:rsidP="00C05D39">
            <w:r w:rsidRPr="00531246">
              <w:t>После письменного уведомления соответствующей территориальной избирательной комиссии  о выдвижении (самовыдвижении) до представления документов для их регистрации этой</w:t>
            </w:r>
          </w:p>
          <w:p w14:paraId="75504EA2" w14:textId="29F5F35F" w:rsidR="00531246" w:rsidRPr="00531246" w:rsidRDefault="00531246" w:rsidP="00C05D39">
            <w:r w:rsidRPr="00531246">
              <w:t>комиссией</w:t>
            </w:r>
          </w:p>
        </w:tc>
        <w:tc>
          <w:tcPr>
            <w:tcW w:w="3969" w:type="dxa"/>
          </w:tcPr>
          <w:p w14:paraId="24E58B73" w14:textId="77777777" w:rsidR="00531246" w:rsidRPr="00531246" w:rsidRDefault="00531246" w:rsidP="00C05D39">
            <w:r w:rsidRPr="00531246">
              <w:t xml:space="preserve">После письменного уведомления соответствующей ТИК  </w:t>
            </w:r>
          </w:p>
          <w:p w14:paraId="15237227" w14:textId="77777777" w:rsidR="00531246" w:rsidRPr="00531246" w:rsidRDefault="00531246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0BDEFE90" w14:textId="77777777" w:rsidR="00531246" w:rsidRPr="00531246" w:rsidRDefault="00531246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04D89D3A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3FAAEB8B" w14:textId="77777777" w:rsidTr="004C63E9">
        <w:tc>
          <w:tcPr>
            <w:tcW w:w="675" w:type="dxa"/>
          </w:tcPr>
          <w:p w14:paraId="7CE937F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145A51" w14:textId="77777777" w:rsidR="00531246" w:rsidRPr="00531246" w:rsidRDefault="00531246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19D9A4C7" w14:textId="77777777" w:rsidR="00531246" w:rsidRPr="00531246" w:rsidRDefault="00531246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4D93277B" w14:textId="77777777" w:rsidR="00531246" w:rsidRPr="00531246" w:rsidRDefault="00531246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215E7493" w14:textId="77777777" w:rsidR="00531246" w:rsidRPr="00531246" w:rsidRDefault="00531246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31246" w:rsidRPr="00531246" w14:paraId="7E7AC014" w14:textId="77777777" w:rsidTr="004C63E9">
        <w:tc>
          <w:tcPr>
            <w:tcW w:w="675" w:type="dxa"/>
          </w:tcPr>
          <w:p w14:paraId="1B1AF98E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E4900E" w14:textId="77777777" w:rsidR="00531246" w:rsidRPr="00531246" w:rsidRDefault="00531246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7F775042" w14:textId="77777777" w:rsidR="00531246" w:rsidRPr="00531246" w:rsidRDefault="00531246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1F4EF8D4" w14:textId="77777777" w:rsidR="00531246" w:rsidRPr="00531246" w:rsidRDefault="00531246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33AC9271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77424E5" w14:textId="77777777" w:rsidTr="004C63E9">
        <w:tc>
          <w:tcPr>
            <w:tcW w:w="675" w:type="dxa"/>
          </w:tcPr>
          <w:p w14:paraId="4627C6F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F08A368" w14:textId="77777777" w:rsidR="00531246" w:rsidRPr="00531246" w:rsidRDefault="00531246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971B709" w14:textId="77777777" w:rsidR="00531246" w:rsidRPr="00531246" w:rsidRDefault="00531246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6A877742" w14:textId="77777777" w:rsidR="00531246" w:rsidRPr="00531246" w:rsidRDefault="00531246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69F71882" w14:textId="77777777" w:rsidR="00531246" w:rsidRPr="00531246" w:rsidRDefault="00531246" w:rsidP="00C05D39">
            <w:r w:rsidRPr="00531246">
              <w:t>Редакции муниципальных периодических печатных изданий</w:t>
            </w:r>
          </w:p>
        </w:tc>
      </w:tr>
      <w:tr w:rsidR="00531246" w:rsidRPr="00531246" w14:paraId="6E8459C2" w14:textId="77777777" w:rsidTr="004C63E9">
        <w:tc>
          <w:tcPr>
            <w:tcW w:w="675" w:type="dxa"/>
          </w:tcPr>
          <w:p w14:paraId="4DB82DB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BEE574" w14:textId="77777777" w:rsidR="00531246" w:rsidRPr="00531246" w:rsidRDefault="00531246" w:rsidP="00C05D39">
            <w:pPr>
              <w:jc w:val="both"/>
            </w:pPr>
            <w:r w:rsidRPr="00531246">
              <w:t xml:space="preserve">Возврат неизрасходованных денежных средств избирательного фонда гражданам и юридическим лицам, осуществлявшим </w:t>
            </w:r>
            <w:r w:rsidRPr="00531246">
              <w:lastRenderedPageBreak/>
              <w:t>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0F75656A" w14:textId="77777777" w:rsidR="00531246" w:rsidRPr="00531246" w:rsidRDefault="00531246" w:rsidP="00C05D39">
            <w:r w:rsidRPr="00531246">
              <w:lastRenderedPageBreak/>
              <w:t xml:space="preserve">Со дня, следующего за днем голосования, </w:t>
            </w:r>
          </w:p>
          <w:p w14:paraId="25C057EB" w14:textId="77777777" w:rsidR="00531246" w:rsidRPr="00531246" w:rsidRDefault="00531246" w:rsidP="00C05D39">
            <w:r w:rsidRPr="00531246">
              <w:t xml:space="preserve">до представления итогового финансового отчета </w:t>
            </w:r>
          </w:p>
          <w:p w14:paraId="5EF9A5FD" w14:textId="77777777" w:rsidR="00531246" w:rsidRPr="00531246" w:rsidRDefault="00531246" w:rsidP="00C05D39"/>
        </w:tc>
        <w:tc>
          <w:tcPr>
            <w:tcW w:w="3969" w:type="dxa"/>
          </w:tcPr>
          <w:p w14:paraId="2A61D006" w14:textId="77777777" w:rsidR="00531246" w:rsidRPr="00531246" w:rsidRDefault="00531246" w:rsidP="00C05D39">
            <w:r w:rsidRPr="00531246">
              <w:lastRenderedPageBreak/>
              <w:t xml:space="preserve">Со дня, следующего за днем голосования, </w:t>
            </w:r>
          </w:p>
          <w:p w14:paraId="05764C5A" w14:textId="77777777" w:rsidR="00531246" w:rsidRPr="00531246" w:rsidRDefault="00531246" w:rsidP="00C05D39">
            <w:r w:rsidRPr="00531246">
              <w:t xml:space="preserve">до представления итогового финансового отчета </w:t>
            </w:r>
          </w:p>
          <w:p w14:paraId="265BC7D4" w14:textId="77777777" w:rsidR="00531246" w:rsidRPr="00531246" w:rsidRDefault="00531246" w:rsidP="00C05D39"/>
        </w:tc>
        <w:tc>
          <w:tcPr>
            <w:tcW w:w="2410" w:type="dxa"/>
          </w:tcPr>
          <w:p w14:paraId="2A0DCD29" w14:textId="77777777" w:rsidR="00531246" w:rsidRPr="00531246" w:rsidRDefault="00531246" w:rsidP="00C05D39">
            <w:r w:rsidRPr="00531246">
              <w:lastRenderedPageBreak/>
              <w:t>Кандидаты</w:t>
            </w:r>
          </w:p>
        </w:tc>
      </w:tr>
      <w:tr w:rsidR="00531246" w:rsidRPr="00531246" w14:paraId="0E0F587A" w14:textId="77777777" w:rsidTr="004C63E9">
        <w:tc>
          <w:tcPr>
            <w:tcW w:w="675" w:type="dxa"/>
          </w:tcPr>
          <w:p w14:paraId="66746CB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7AE75F" w14:textId="77777777" w:rsidR="00531246" w:rsidRPr="00531246" w:rsidRDefault="00531246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550AE0E8" w14:textId="77777777" w:rsidR="00531246" w:rsidRPr="00531246" w:rsidRDefault="00531246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1D63035E" w14:textId="77777777" w:rsidR="00531246" w:rsidRPr="00531246" w:rsidRDefault="00531246" w:rsidP="00C05D39"/>
        </w:tc>
        <w:tc>
          <w:tcPr>
            <w:tcW w:w="3969" w:type="dxa"/>
          </w:tcPr>
          <w:p w14:paraId="7A84F3E1" w14:textId="77777777" w:rsidR="00531246" w:rsidRPr="00531246" w:rsidRDefault="00531246" w:rsidP="00C05D39"/>
        </w:tc>
        <w:tc>
          <w:tcPr>
            <w:tcW w:w="2410" w:type="dxa"/>
          </w:tcPr>
          <w:p w14:paraId="598CEA8F" w14:textId="77777777" w:rsidR="00531246" w:rsidRPr="00531246" w:rsidRDefault="00531246" w:rsidP="00C05D39"/>
        </w:tc>
      </w:tr>
      <w:tr w:rsidR="00531246" w:rsidRPr="00531246" w14:paraId="0466CB74" w14:textId="77777777" w:rsidTr="004C63E9">
        <w:tc>
          <w:tcPr>
            <w:tcW w:w="675" w:type="dxa"/>
          </w:tcPr>
          <w:p w14:paraId="7DC202B4" w14:textId="77777777" w:rsidR="00531246" w:rsidRPr="00531246" w:rsidRDefault="00531246" w:rsidP="0053124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EEB10C" w14:textId="77777777" w:rsidR="00531246" w:rsidRPr="00531246" w:rsidRDefault="00531246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5E0AE45C" w14:textId="77777777" w:rsidR="00531246" w:rsidRPr="00531246" w:rsidRDefault="00531246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62E796CE" w14:textId="77777777" w:rsidR="00531246" w:rsidRPr="00531246" w:rsidRDefault="00531246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69914090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124E3673" w14:textId="77777777" w:rsidTr="004C63E9">
        <w:tc>
          <w:tcPr>
            <w:tcW w:w="675" w:type="dxa"/>
          </w:tcPr>
          <w:p w14:paraId="7697CD45" w14:textId="77777777" w:rsidR="00531246" w:rsidRPr="00531246" w:rsidRDefault="00531246" w:rsidP="0053124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8AACFBF" w14:textId="77777777" w:rsidR="00531246" w:rsidRPr="00531246" w:rsidRDefault="00531246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0BF099A6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28431ED1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32020388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27F4C719" w14:textId="77777777" w:rsidTr="004C63E9">
        <w:tc>
          <w:tcPr>
            <w:tcW w:w="675" w:type="dxa"/>
          </w:tcPr>
          <w:p w14:paraId="5D8B9C8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012DE7" w14:textId="77777777" w:rsidR="00531246" w:rsidRPr="00531246" w:rsidRDefault="00531246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584AD39A" w14:textId="77777777" w:rsidR="00531246" w:rsidRPr="00531246" w:rsidRDefault="00531246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49A4AF3C" w14:textId="77777777" w:rsidR="00531246" w:rsidRPr="00531246" w:rsidRDefault="00531246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4DE3670A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3356375C" w14:textId="77777777" w:rsidTr="004C63E9">
        <w:tc>
          <w:tcPr>
            <w:tcW w:w="675" w:type="dxa"/>
          </w:tcPr>
          <w:p w14:paraId="7486C31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0F79F0C" w14:textId="77777777" w:rsidR="00531246" w:rsidRPr="00531246" w:rsidRDefault="00531246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669D910F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45D2D679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47ABA9F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2306AD2B" w14:textId="77777777" w:rsidTr="004C63E9">
        <w:tc>
          <w:tcPr>
            <w:tcW w:w="675" w:type="dxa"/>
          </w:tcPr>
          <w:p w14:paraId="0D9696D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525AED0" w14:textId="77777777" w:rsidR="00531246" w:rsidRPr="00531246" w:rsidRDefault="00531246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71B0534D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478A6D6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73A52EF0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ADE46B8" w14:textId="77777777" w:rsidTr="004C63E9">
        <w:tc>
          <w:tcPr>
            <w:tcW w:w="15163" w:type="dxa"/>
            <w:gridSpan w:val="5"/>
          </w:tcPr>
          <w:p w14:paraId="522E0763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31246" w:rsidRPr="00531246" w14:paraId="32377EEC" w14:textId="77777777" w:rsidTr="004C63E9">
        <w:tc>
          <w:tcPr>
            <w:tcW w:w="675" w:type="dxa"/>
          </w:tcPr>
          <w:p w14:paraId="4C4BCDF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28933C" w14:textId="77777777" w:rsidR="00531246" w:rsidRPr="00531246" w:rsidRDefault="00531246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16A521DE" w14:textId="77777777" w:rsidR="00531246" w:rsidRPr="00531246" w:rsidRDefault="00531246" w:rsidP="00C05D39">
            <w:r w:rsidRPr="00531246">
              <w:t xml:space="preserve">Не позднее чем за  20 дней  до дня голосования </w:t>
            </w:r>
          </w:p>
        </w:tc>
        <w:tc>
          <w:tcPr>
            <w:tcW w:w="3969" w:type="dxa"/>
          </w:tcPr>
          <w:p w14:paraId="5810F68C" w14:textId="77777777" w:rsidR="00531246" w:rsidRPr="00531246" w:rsidRDefault="00531246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1DCF3BD8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068CFBB6" w14:textId="77777777" w:rsidTr="004C63E9">
        <w:tc>
          <w:tcPr>
            <w:tcW w:w="675" w:type="dxa"/>
          </w:tcPr>
          <w:p w14:paraId="160CF91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BC49D6" w14:textId="77777777" w:rsidR="00531246" w:rsidRPr="00531246" w:rsidRDefault="00531246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74695AD9" w14:textId="77777777" w:rsidR="00531246" w:rsidRPr="00531246" w:rsidRDefault="00531246" w:rsidP="00C05D39">
            <w:r w:rsidRPr="00531246">
              <w:t>Не позднее чем за один день  до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08CF3B4F" w14:textId="77777777" w:rsidR="00531246" w:rsidRPr="00531246" w:rsidRDefault="00531246" w:rsidP="00C05D39">
            <w:r w:rsidRPr="00531246">
              <w:t>Не позднее чем за один день  до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1122FE93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749C2F0F" w14:textId="77777777" w:rsidTr="004C63E9">
        <w:tc>
          <w:tcPr>
            <w:tcW w:w="675" w:type="dxa"/>
          </w:tcPr>
          <w:p w14:paraId="69A1325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14D013" w14:textId="77777777" w:rsidR="00531246" w:rsidRPr="00531246" w:rsidRDefault="00531246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017F6A02" w14:textId="77777777" w:rsidR="00531246" w:rsidRPr="00531246" w:rsidRDefault="00531246" w:rsidP="00C05D39">
            <w:r w:rsidRPr="00531246"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101280EF" w14:textId="77777777" w:rsidR="00531246" w:rsidRPr="00531246" w:rsidRDefault="00531246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30E8F8C3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12E031F0" w14:textId="77777777" w:rsidTr="004C63E9">
        <w:tc>
          <w:tcPr>
            <w:tcW w:w="675" w:type="dxa"/>
          </w:tcPr>
          <w:p w14:paraId="26C64F5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DDB836" w14:textId="77777777" w:rsidR="00531246" w:rsidRPr="00531246" w:rsidRDefault="00531246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74F0A4AA" w14:textId="77777777" w:rsidR="00531246" w:rsidRPr="00531246" w:rsidRDefault="00531246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4EE9FEAD" w14:textId="77777777" w:rsidR="00531246" w:rsidRPr="00531246" w:rsidRDefault="00531246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01DC0280" w14:textId="77777777" w:rsidR="00531246" w:rsidRPr="00531246" w:rsidRDefault="00531246" w:rsidP="00C05D39">
            <w:r w:rsidRPr="00531246">
              <w:t>Участковые избирательные комиссии,</w:t>
            </w:r>
          </w:p>
          <w:p w14:paraId="70589F32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26FAAC79" w14:textId="77777777" w:rsidTr="004C63E9">
        <w:tc>
          <w:tcPr>
            <w:tcW w:w="675" w:type="dxa"/>
          </w:tcPr>
          <w:p w14:paraId="08F4A59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811993" w14:textId="77777777" w:rsidR="00531246" w:rsidRPr="00531246" w:rsidRDefault="00531246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6FBEEB13" w14:textId="77777777" w:rsidR="00531246" w:rsidRPr="00531246" w:rsidRDefault="00531246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0A4D2D78" w14:textId="77777777" w:rsidR="00531246" w:rsidRPr="00531246" w:rsidRDefault="00531246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DD607EB" w14:textId="77777777" w:rsidR="00531246" w:rsidRPr="00531246" w:rsidRDefault="00531246" w:rsidP="00C05D39">
            <w:r w:rsidRPr="00531246">
              <w:t>Избирательная комиссия Республики Карелия</w:t>
            </w:r>
          </w:p>
        </w:tc>
      </w:tr>
      <w:tr w:rsidR="00531246" w:rsidRPr="00531246" w14:paraId="247B6B2F" w14:textId="77777777" w:rsidTr="004C63E9">
        <w:tc>
          <w:tcPr>
            <w:tcW w:w="675" w:type="dxa"/>
          </w:tcPr>
          <w:p w14:paraId="79B7593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E6D38D" w14:textId="77777777" w:rsidR="00531246" w:rsidRPr="00531246" w:rsidRDefault="00531246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774E74CD" w14:textId="77777777" w:rsidR="00531246" w:rsidRPr="00531246" w:rsidRDefault="00531246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17E3DF9A" w14:textId="77777777" w:rsidR="00531246" w:rsidRPr="00531246" w:rsidRDefault="00531246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1C05C5A1" w14:textId="77777777" w:rsidR="00531246" w:rsidRPr="00531246" w:rsidRDefault="00531246" w:rsidP="00C05D39">
            <w:r w:rsidRPr="00531246">
              <w:t>Избирательная комиссия Республики Карелия</w:t>
            </w:r>
          </w:p>
        </w:tc>
      </w:tr>
      <w:tr w:rsidR="00531246" w:rsidRPr="00531246" w14:paraId="6BC3EA6C" w14:textId="77777777" w:rsidTr="004C63E9">
        <w:tc>
          <w:tcPr>
            <w:tcW w:w="675" w:type="dxa"/>
          </w:tcPr>
          <w:p w14:paraId="37B05AF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9E9A10" w14:textId="77777777" w:rsidR="00531246" w:rsidRPr="00531246" w:rsidRDefault="00531246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7689139A" w14:textId="77777777" w:rsidR="00531246" w:rsidRPr="00531246" w:rsidRDefault="00531246" w:rsidP="00C05D39">
            <w:r w:rsidRPr="00531246">
              <w:t xml:space="preserve">С 8 часов до 20 часов по московскому времени  в дни  голосования </w:t>
            </w:r>
          </w:p>
        </w:tc>
        <w:tc>
          <w:tcPr>
            <w:tcW w:w="3969" w:type="dxa"/>
          </w:tcPr>
          <w:p w14:paraId="03C1F934" w14:textId="77777777" w:rsidR="00531246" w:rsidRPr="00531246" w:rsidRDefault="00531246" w:rsidP="00C05D39">
            <w:r w:rsidRPr="00531246">
              <w:t>С 8 часов до 20 часов по московскому времени  в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4381F5E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4E9DA1AC" w14:textId="77777777" w:rsidTr="004C63E9">
        <w:tc>
          <w:tcPr>
            <w:tcW w:w="675" w:type="dxa"/>
          </w:tcPr>
          <w:p w14:paraId="0A86EA9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E1E1E4" w14:textId="77777777" w:rsidR="00531246" w:rsidRPr="00531246" w:rsidRDefault="00531246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18A3D587" w14:textId="77777777" w:rsidR="00531246" w:rsidRPr="00531246" w:rsidRDefault="00531246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60434C85" w14:textId="77777777" w:rsidR="00531246" w:rsidRPr="00531246" w:rsidRDefault="00531246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10DB782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11C0CAD0" w14:textId="77777777" w:rsidTr="004C63E9">
        <w:tc>
          <w:tcPr>
            <w:tcW w:w="675" w:type="dxa"/>
          </w:tcPr>
          <w:p w14:paraId="1050291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451684" w14:textId="77777777" w:rsidR="00531246" w:rsidRPr="00531246" w:rsidRDefault="00531246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6B7DCAE0" w14:textId="77777777" w:rsidR="00531246" w:rsidRPr="00531246" w:rsidRDefault="00531246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53DCD634" w14:textId="77777777" w:rsidR="00531246" w:rsidRPr="00531246" w:rsidRDefault="00531246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5A127935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1F0F0A92" w14:textId="77777777" w:rsidTr="004C63E9">
        <w:tc>
          <w:tcPr>
            <w:tcW w:w="675" w:type="dxa"/>
          </w:tcPr>
          <w:p w14:paraId="2C3137E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73A3E14" w14:textId="77777777" w:rsidR="00531246" w:rsidRPr="00531246" w:rsidRDefault="00531246" w:rsidP="00C05D39">
            <w:pPr>
              <w:jc w:val="both"/>
            </w:pPr>
            <w:r w:rsidRPr="00531246">
              <w:t xml:space="preserve"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</w:t>
            </w:r>
            <w:r w:rsidRPr="00531246">
              <w:lastRenderedPageBreak/>
              <w:t>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106C8911" w14:textId="77777777" w:rsidR="00531246" w:rsidRPr="00531246" w:rsidRDefault="00531246" w:rsidP="00C05D39">
            <w:r w:rsidRPr="00531246"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2ED31822" w14:textId="77777777" w:rsidR="00531246" w:rsidRPr="00531246" w:rsidRDefault="00531246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7351AAB6" w14:textId="77777777" w:rsidR="00531246" w:rsidRPr="00531246" w:rsidRDefault="00531246" w:rsidP="00C05D39">
            <w:r w:rsidRPr="00531246">
              <w:t>Избранный кандидат</w:t>
            </w:r>
          </w:p>
        </w:tc>
      </w:tr>
      <w:tr w:rsidR="00531246" w:rsidRPr="00531246" w14:paraId="4A7C3FCB" w14:textId="77777777" w:rsidTr="004C63E9">
        <w:tc>
          <w:tcPr>
            <w:tcW w:w="675" w:type="dxa"/>
          </w:tcPr>
          <w:p w14:paraId="1F153FA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37E7DA" w14:textId="77777777" w:rsidR="00531246" w:rsidRPr="00531246" w:rsidRDefault="00531246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34C6452D" w14:textId="77777777" w:rsidR="00531246" w:rsidRPr="00531246" w:rsidRDefault="00531246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3558A4EB" w14:textId="77777777" w:rsidR="00531246" w:rsidRPr="00531246" w:rsidRDefault="00531246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24BB8F7C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</w:tbl>
    <w:p w14:paraId="6E7660B9" w14:textId="77777777" w:rsidR="003141F1" w:rsidRDefault="003141F1"/>
    <w:sectPr w:rsidR="003141F1" w:rsidSect="00531246"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0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9B27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E06D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E9876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ED04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3C02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F1494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383F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DC32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BE91A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6DE73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20993859">
    <w:abstractNumId w:val="9"/>
  </w:num>
  <w:num w:numId="2" w16cid:durableId="1451045103">
    <w:abstractNumId w:val="7"/>
  </w:num>
  <w:num w:numId="3" w16cid:durableId="1913345720">
    <w:abstractNumId w:val="10"/>
  </w:num>
  <w:num w:numId="4" w16cid:durableId="878249348">
    <w:abstractNumId w:val="5"/>
  </w:num>
  <w:num w:numId="5" w16cid:durableId="1246497329">
    <w:abstractNumId w:val="4"/>
  </w:num>
  <w:num w:numId="6" w16cid:durableId="880243339">
    <w:abstractNumId w:val="1"/>
  </w:num>
  <w:num w:numId="7" w16cid:durableId="1256665508">
    <w:abstractNumId w:val="0"/>
  </w:num>
  <w:num w:numId="8" w16cid:durableId="709845461">
    <w:abstractNumId w:val="8"/>
  </w:num>
  <w:num w:numId="9" w16cid:durableId="669914962">
    <w:abstractNumId w:val="3"/>
  </w:num>
  <w:num w:numId="10" w16cid:durableId="514881202">
    <w:abstractNumId w:val="2"/>
  </w:num>
  <w:num w:numId="11" w16cid:durableId="1215391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E"/>
    <w:rsid w:val="0024170D"/>
    <w:rsid w:val="00253024"/>
    <w:rsid w:val="003141F1"/>
    <w:rsid w:val="004C63E9"/>
    <w:rsid w:val="0051360C"/>
    <w:rsid w:val="00531246"/>
    <w:rsid w:val="0060036E"/>
    <w:rsid w:val="007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8CB"/>
  <w15:chartTrackingRefBased/>
  <w15:docId w15:val="{6A87DE60-6469-4315-98A7-7672A16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1246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124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531246"/>
    <w:pPr>
      <w:spacing w:after="0" w:line="240" w:lineRule="auto"/>
    </w:pPr>
    <w:rPr>
      <w:rFonts w:ascii="Constantia" w:eastAsia="Times New Roman" w:hAnsi="Constantia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2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4</cp:revision>
  <dcterms:created xsi:type="dcterms:W3CDTF">2023-06-20T11:34:00Z</dcterms:created>
  <dcterms:modified xsi:type="dcterms:W3CDTF">2023-06-22T07:45:00Z</dcterms:modified>
</cp:coreProperties>
</file>