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1"/>
        <w:gridCol w:w="3182"/>
        <w:gridCol w:w="768"/>
        <w:gridCol w:w="379"/>
        <w:gridCol w:w="905"/>
        <w:gridCol w:w="228"/>
        <w:gridCol w:w="904"/>
        <w:gridCol w:w="904"/>
        <w:gridCol w:w="904"/>
        <w:gridCol w:w="1941"/>
      </w:tblGrid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92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2034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658" w:type="dxa"/>
            <w:gridSpan w:val="10"/>
            <w:shd w:val="clear" w:color="FFFFFF" w:fill="auto"/>
            <w:vAlign w:val="bottom"/>
          </w:tcPr>
          <w:p w:rsidR="00950232" w:rsidRPr="00950232" w:rsidRDefault="00950232" w:rsidP="009502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232">
              <w:rPr>
                <w:rFonts w:ascii="Times New Roman" w:hAnsi="Times New Roman"/>
                <w:sz w:val="18"/>
                <w:szCs w:val="18"/>
              </w:rPr>
              <w:t>Приложение №4</w:t>
            </w:r>
          </w:p>
          <w:p w:rsidR="00950232" w:rsidRPr="00950232" w:rsidRDefault="00950232" w:rsidP="009502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232">
              <w:rPr>
                <w:rFonts w:ascii="Times New Roman" w:hAnsi="Times New Roman"/>
                <w:sz w:val="18"/>
                <w:szCs w:val="18"/>
              </w:rPr>
              <w:t>к Решению Совета Кондопожского муниципального района</w:t>
            </w:r>
          </w:p>
          <w:p w:rsidR="00950232" w:rsidRPr="00950232" w:rsidRDefault="00950232" w:rsidP="009502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232">
              <w:rPr>
                <w:rFonts w:ascii="Times New Roman" w:hAnsi="Times New Roman"/>
                <w:sz w:val="18"/>
                <w:szCs w:val="18"/>
              </w:rPr>
              <w:t>«О бюджете Кондопожского муниципального района на 2020 год и</w:t>
            </w:r>
          </w:p>
          <w:p w:rsidR="00950232" w:rsidRPr="00950232" w:rsidRDefault="00950232" w:rsidP="009502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232">
              <w:rPr>
                <w:rFonts w:ascii="Times New Roman" w:hAnsi="Times New Roman"/>
                <w:sz w:val="18"/>
                <w:szCs w:val="18"/>
              </w:rPr>
              <w:t>на плановый период 2021 и 2022 годов»</w:t>
            </w:r>
          </w:p>
          <w:p w:rsidR="00950232" w:rsidRPr="00950232" w:rsidRDefault="00950232" w:rsidP="009502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50232">
              <w:rPr>
                <w:rFonts w:ascii="Times New Roman" w:hAnsi="Times New Roman"/>
                <w:sz w:val="18"/>
                <w:szCs w:val="18"/>
              </w:rPr>
              <w:t>(в редакции Решения Совета Кондопожского муниципального района</w:t>
            </w:r>
            <w:proofErr w:type="gramEnd"/>
          </w:p>
          <w:p w:rsidR="00950232" w:rsidRPr="00950232" w:rsidRDefault="00950232" w:rsidP="009502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232">
              <w:rPr>
                <w:rFonts w:ascii="Times New Roman" w:hAnsi="Times New Roman"/>
                <w:sz w:val="18"/>
                <w:szCs w:val="18"/>
              </w:rPr>
              <w:t>от 21 февраля 2020 года №____</w:t>
            </w:r>
          </w:p>
          <w:p w:rsidR="00950232" w:rsidRPr="00950232" w:rsidRDefault="00950232" w:rsidP="009502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232">
              <w:rPr>
                <w:rFonts w:ascii="Times New Roman" w:hAnsi="Times New Roman"/>
                <w:sz w:val="18"/>
                <w:szCs w:val="18"/>
              </w:rPr>
              <w:t>«О внесении изменений в Решение Совета Кондопожского муниципального района</w:t>
            </w:r>
          </w:p>
          <w:p w:rsidR="00950232" w:rsidRPr="00950232" w:rsidRDefault="00950232" w:rsidP="009502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232">
              <w:rPr>
                <w:rFonts w:ascii="Times New Roman" w:hAnsi="Times New Roman"/>
                <w:sz w:val="18"/>
                <w:szCs w:val="18"/>
              </w:rPr>
              <w:t>«О бюджете Кондопожского муниципального района на 2020 год и</w:t>
            </w:r>
          </w:p>
          <w:p w:rsidR="00180F86" w:rsidRDefault="00950232" w:rsidP="0095023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50232">
              <w:rPr>
                <w:rFonts w:ascii="Times New Roman" w:hAnsi="Times New Roman"/>
                <w:sz w:val="18"/>
                <w:szCs w:val="18"/>
              </w:rPr>
              <w:t>на плановый период 2021 и 2022 годов»)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80F86" w:rsidRDefault="00180F8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2034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  <w:p w:rsidR="00950232" w:rsidRDefault="00950232">
            <w:pPr>
              <w:rPr>
                <w:szCs w:val="16"/>
              </w:rPr>
            </w:pPr>
          </w:p>
          <w:p w:rsidR="00950232" w:rsidRDefault="00950232">
            <w:pPr>
              <w:rPr>
                <w:szCs w:val="16"/>
              </w:rPr>
            </w:pP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10566" w:type="dxa"/>
            <w:gridSpan w:val="9"/>
            <w:vMerge w:val="restart"/>
            <w:shd w:val="clear" w:color="FFFFFF" w:fill="auto"/>
            <w:vAlign w:val="bottom"/>
          </w:tcPr>
          <w:p w:rsidR="00180F86" w:rsidRDefault="0095023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Распределение бюджетных ассигнований </w:t>
            </w:r>
            <w:r>
              <w:rPr>
                <w:rFonts w:ascii="Times New Roman" w:hAnsi="Times New Roman"/>
                <w:b/>
                <w:sz w:val="22"/>
              </w:rPr>
              <w:t>на 2020 год по разделам, подразделам,</w:t>
            </w:r>
            <w:r>
              <w:rPr>
                <w:rFonts w:ascii="Times New Roman" w:hAnsi="Times New Roman"/>
                <w:b/>
                <w:sz w:val="22"/>
              </w:rPr>
              <w:br/>
              <w:t xml:space="preserve">целевым статьям, группам и подгруппам </w:t>
            </w:r>
            <w:proofErr w:type="gramStart"/>
            <w:r>
              <w:rPr>
                <w:rFonts w:ascii="Times New Roman" w:hAnsi="Times New Roman"/>
                <w:b/>
                <w:sz w:val="22"/>
              </w:rPr>
              <w:t>видов расходов классификации расходов бюджетов</w:t>
            </w:r>
            <w:r>
              <w:rPr>
                <w:rFonts w:ascii="Times New Roman" w:hAnsi="Times New Roman"/>
                <w:b/>
                <w:sz w:val="22"/>
              </w:rPr>
              <w:br/>
              <w:t>бюджета</w:t>
            </w:r>
            <w:proofErr w:type="gramEnd"/>
            <w:r>
              <w:rPr>
                <w:rFonts w:ascii="Times New Roman" w:hAnsi="Times New Roman"/>
                <w:b/>
                <w:sz w:val="22"/>
              </w:rPr>
              <w:t xml:space="preserve"> Кондопожского муниципального района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10566" w:type="dxa"/>
            <w:gridSpan w:val="9"/>
            <w:vMerge/>
            <w:shd w:val="clear" w:color="FFFFFF" w:fill="auto"/>
            <w:vAlign w:val="bottom"/>
          </w:tcPr>
          <w:p w:rsidR="00180F86" w:rsidRDefault="00180F86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2034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2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801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2034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5316"/>
        <w:gridCol w:w="497"/>
        <w:gridCol w:w="497"/>
        <w:gridCol w:w="1328"/>
        <w:gridCol w:w="811"/>
        <w:gridCol w:w="1691"/>
      </w:tblGrid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5552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332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706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0F86" w:rsidRDefault="009502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Бюджетные ассигнования сумма на год (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180F86" w:rsidTr="009502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3"/>
          <w:tblHeader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5552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0F86" w:rsidRDefault="00180F86">
            <w:pPr>
              <w:wordWrap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80F86" w:rsidRDefault="009502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Раздела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80F86" w:rsidRDefault="009502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Подраздела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80F86" w:rsidRDefault="009502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Целевой статьи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180F86" w:rsidRDefault="0095023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Вида расходов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(группа,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подгруппа)</w:t>
            </w:r>
          </w:p>
        </w:tc>
        <w:tc>
          <w:tcPr>
            <w:tcW w:w="1706" w:type="dxa"/>
            <w:vMerge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80F86" w:rsidRDefault="00180F8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  <w:bookmarkStart w:id="0" w:name="_GoBack"/>
            <w:bookmarkEnd w:id="0"/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119 098 099,33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Функционирование законодательных (представительных) органов государственной власти и представительных </w:t>
            </w:r>
            <w:r>
              <w:rPr>
                <w:rFonts w:ascii="Times New Roman" w:hAnsi="Times New Roman"/>
                <w:b/>
                <w:sz w:val="22"/>
              </w:rPr>
              <w:t>органов муниципальных образований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69 358 173,10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</w:t>
            </w:r>
            <w:r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69 358 173,10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1 379 950,00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1 379 950,00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1 379 950,00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66 497 892,10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63 264 157,18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63 264 157,18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3 233 734,92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3 233 734,92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решению вопросов местного значения в части составления проектов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бюджетов, исполнения бюджетов и составления отчетов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 исполнении бюджетов сельских поселений за счет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394 100,00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394 100,00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394 100,00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осуществлению внутреннего муниципального контроля поселений, за счет межбюджетных </w:t>
            </w:r>
            <w:r>
              <w:rPr>
                <w:rFonts w:ascii="Times New Roman" w:hAnsi="Times New Roman"/>
                <w:sz w:val="20"/>
                <w:szCs w:val="20"/>
              </w:rPr>
              <w:t>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49 231,00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49 231,00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49 231,00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542 000,00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542 000,00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переданных государственных полномочий по регулированию цен (тарифов) на отдельные виды продукции, товаров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лиц, уполномоченных составлять </w:t>
            </w:r>
            <w:r>
              <w:rPr>
                <w:rFonts w:ascii="Times New Roman" w:hAnsi="Times New Roman"/>
                <w:sz w:val="20"/>
                <w:szCs w:val="20"/>
              </w:rPr>
              <w:t>протоколы об административных правонарушениях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1100142140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Судебная система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переданных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1100151200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1100151200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3 667 284,00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3 667 284,00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полномочий Контрольно-счетного органа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1100110040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2 926 939,00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выполнения функций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2 894 539,00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2 894 539,00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32 400,00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1100110040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32 400,00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осуществлению </w:t>
            </w:r>
            <w:r>
              <w:rPr>
                <w:rFonts w:ascii="Times New Roman" w:hAnsi="Times New Roman"/>
                <w:sz w:val="20"/>
                <w:szCs w:val="20"/>
              </w:rPr>
              <w:t>внешнего муниципального контроля поселений, за счет межбюджетных трансфертов, предоставляемых из бюджетов поселений в бюджет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1100124020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740 345,00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555 695,00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555 695,00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184 650,00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1100124020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184 650,00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7 374 279,00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7 374 279,00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7 374 279,00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7 374 279,00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Резервные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7 374 279,00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38 586 363,23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энергосбережение и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сфере управления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38 571 363,23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Администрации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25 721,00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25 721,00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25 721,00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выполнение функций, связанных с реализацией других общегосударственных вопросов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2 654 736,91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2 191 248,17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2 191 248,17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463 488,74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432 152,74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31 336,00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15 518 854,00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12 139 148,00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12 139 148,00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3 233 165,00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3 233 165,00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146 541,00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146 541,00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мер, направленных на укрепление </w:t>
            </w:r>
            <w:r>
              <w:rPr>
                <w:rFonts w:ascii="Times New Roman" w:hAnsi="Times New Roman"/>
                <w:sz w:val="20"/>
                <w:szCs w:val="20"/>
              </w:rPr>
              <w:t>межнационального и межконфессионального согласия, поддержку и развитие языков и культуры народов Российской Федерации, проживающих на территории Кондопожского муниципального района, реализацию прав национальных меньшинств, обеспечение социальной и культурн</w:t>
            </w:r>
            <w:r>
              <w:rPr>
                <w:rFonts w:ascii="Times New Roman" w:hAnsi="Times New Roman"/>
                <w:sz w:val="20"/>
                <w:szCs w:val="20"/>
              </w:rPr>
              <w:t>ой адаптации мигрантов, профилактику межнациональных (межэтнических) конфликтов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7 195,00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7 195,00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товаров, работ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7 195,00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финансово-экономических функций бухгалтерского и иного сопровождения организации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20 364 856,32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19 621 768,50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19 621 768,50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743 087,82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743 087,82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895 300,00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895 300,00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полномочий по первичному </w:t>
            </w:r>
            <w:r>
              <w:rPr>
                <w:rFonts w:ascii="Times New Roman" w:hAnsi="Times New Roman"/>
                <w:sz w:val="20"/>
                <w:szCs w:val="20"/>
              </w:rPr>
              <w:t>воинскому учету на территориях, где отсутствуют военные комиссариаты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1100251180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895 300,00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Субвенции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1100251180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895 300,00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НАЦИОНАЛЬНАЯ БЕЗОПАСНОСТЬ И ПРАВООХРАНИТЕЛЬНАЯ </w:t>
            </w:r>
            <w:r>
              <w:rPr>
                <w:rFonts w:ascii="Times New Roman" w:hAnsi="Times New Roman"/>
                <w:b/>
                <w:sz w:val="22"/>
              </w:rPr>
              <w:t>ДЕЯТЕЛЬНОСТЬ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306 600,00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резервного фонда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1100370300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1100370300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6 600,00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«Профилактика терроризма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экстремизма, а также минимизация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(или) ликвидация последствий проявлений терроризма и экстремизма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рофилактика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терроризма и экстремизма, а также минимизация и (или) ликвидация последствий проявлений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терроризма и экстремизма на территории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и проведение в Кондопожском районе информационно-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пропагандистких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мероприятий по разъяснению сущности и общественной опасности терроризма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экстремизма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6 600,00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6 600,00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4 620 966,95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Общеэкономические вопросы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80 427,00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«Отдых и занятость детей и подростков в каникулярное время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80 427,00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"Занятость детей и подростков в каникулярное время в Кондопожском муниципальном районе"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80 427,00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временное трудоустройство несовершеннолетних в возрасте от 14 до 18 лет в свободное от учебы </w:t>
            </w:r>
            <w:r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80 427,00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80 427,00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80 427,00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Сельское хозяйство и рыболовство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1 670 000,00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r>
              <w:rPr>
                <w:rFonts w:ascii="Times New Roman" w:hAnsi="Times New Roman"/>
                <w:sz w:val="20"/>
                <w:szCs w:val="20"/>
              </w:rPr>
              <w:t>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1100442180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1 670 000,00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1 670 000,00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1100442180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1 670 000,00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Транспорт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1 100 000,00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создание условий для предоставления транспортных услуг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1100470410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Дорожное хозяйство (дорожные фонды)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1 035 000,00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в целях проектирования, ремонта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местного значения в рамках государственной программы Республики Карелия «Развитие транспортной системы»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1100443180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1 035 000,00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1100443180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1 035 000,00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735 539,95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«Поддержка малого и среднего предпринимательства в Кондопожском муниципальном районе»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«Финансовая поддержка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субьектов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малого и среднего предпринимательства»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содействие развития малого и среднего предпринимательства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685 539,95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осуществление функций в области </w:t>
            </w:r>
            <w:r>
              <w:rPr>
                <w:rFonts w:ascii="Times New Roman" w:hAnsi="Times New Roman"/>
                <w:sz w:val="20"/>
                <w:szCs w:val="20"/>
              </w:rPr>
              <w:t>градостроительной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1100470400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685 539,95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685 539,95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1100470400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685 539,95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188 224 780,62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174 596 264,58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«Комплексное развитие коммунальной инфраструктуры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2 029 264,58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2 029 264,58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уплату взносов на капитальный ремонт общего имущества в многоквартирных домах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974 096,68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974 096,68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974 096,68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техническое обследование </w:t>
            </w:r>
            <w:r>
              <w:rPr>
                <w:rFonts w:ascii="Times New Roman" w:hAnsi="Times New Roman"/>
                <w:sz w:val="20"/>
                <w:szCs w:val="20"/>
              </w:rPr>
              <w:t>жилых многоквартирных домов в сельских поселениях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469 110,00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469 110,00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469 110,00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ремонт и содержание муниципального жилищного фонда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317 017,90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317 017,90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317 017,90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269 040,00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269 040,00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269 040,00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172 567 000,00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мероприятий по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переселению граждан из аварийного жилищного фонда за счет средств Фонда содействия реформированию жилищно-коммунального хозяйства (в рамках реализации национального проекта «Жилье и городская среда»)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170 841 300,00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Межбюджетные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170 841 300,00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110F367483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170 841 300,00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мероприятий по переселению граждан из аварийного жилищного фонда (в рамках реализации национального проекта «Жилье и городская среда»)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110F367484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1 725 700,00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1 725 700,00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110F367484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1 725 700,00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Коммунальное хозяйство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12 675 844,74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«Комплексное развитие коммунальной </w:t>
            </w:r>
            <w:r>
              <w:rPr>
                <w:rFonts w:ascii="Times New Roman" w:hAnsi="Times New Roman"/>
                <w:sz w:val="20"/>
                <w:szCs w:val="20"/>
              </w:rPr>
              <w:t>инфраструктуры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175 844,74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 в области коммунального хозяйства»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175 844,74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полномочий в части организации в границах </w:t>
            </w:r>
            <w:r>
              <w:rPr>
                <w:rFonts w:ascii="Times New Roman" w:hAnsi="Times New Roman"/>
                <w:sz w:val="20"/>
                <w:szCs w:val="20"/>
              </w:rPr>
              <w:t>поселения водоснабжения населения в пределах полномочий, установленных законодательством Российской Федерации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0600264040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115 110,00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0600264040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115 110,00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0600264040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115 110,00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нецентрализованного холодного водоснабжения с использованием подземных источников водоснабжения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60 734,74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60 734,74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60 734,74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по  обеспечению доступным и комфортным жильем и жилищно-коммунальными услугами в рамках государственной программы Республики Карелия «Обеспечение доступным и комфортным жильем и жилищно-коммунальными услугами»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1100543220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Субсидии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1100543220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952 671,30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«Комплексное развитие коммунальной инфраструктуры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952 671,30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823 281,30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содержание мест захоронения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0600370110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823 281,30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823 281,30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0600370110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823 281,30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«Участие в организации деятельности по сбору (в том числе раздельному </w:t>
            </w:r>
            <w:r>
              <w:rPr>
                <w:rFonts w:ascii="Times New Roman" w:hAnsi="Times New Roman"/>
                <w:sz w:val="20"/>
                <w:szCs w:val="20"/>
              </w:rPr>
              <w:t>сбору) и транспортированию твердых коммунальных отходов»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129 390,00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0600470120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129 390,00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129 390,00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0600470120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129 390,00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ОБРАЗОВАНИЕ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706 357 597,67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Дошкольное образование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262 777 199,39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261 649 674,39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261 649 674,39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предоставления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общедоступного и бесплатного дошкольного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261 649 674,39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полномочий  по выплате компенсации расходов на </w:t>
            </w:r>
            <w:r>
              <w:rPr>
                <w:rFonts w:ascii="Times New Roman" w:hAnsi="Times New Roman"/>
                <w:sz w:val="20"/>
                <w:szCs w:val="20"/>
              </w:rPr>
              <w:t>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575 528,00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575 528,00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казенных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575 528,00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 полномочий,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</w:t>
            </w:r>
            <w:r>
              <w:rPr>
                <w:rFonts w:ascii="Times New Roman" w:hAnsi="Times New Roman"/>
                <w:sz w:val="20"/>
                <w:szCs w:val="20"/>
              </w:rPr>
              <w:t>можностями здоровья, за исключением обучающихся (воспитываемых) в государственных образовательных учреждениях Республики Карелия в  сфере дошкольного образования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1 302 503,00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521 781,00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521 781,00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760 794,00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760 794,00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19 928,00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 государственных гарантий прав граждан на получение общедоступного и бесплатного дошкольного образования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муниципальных дошкольных образовательных и общеобразовательных организациях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150 292 843,00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98 628 876,00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98 628 876,00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818 127,00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818 127,00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50 845 840,00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50 845 840,00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условий осуществления деятельности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36 467 633,39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8 858 033,80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8 858 033,80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26 904 480,16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26 904 480,16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175 756,43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175 756,43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529 363,00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529 363,00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напрвленные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 создание условий для осуществления присмотра и ухода за детьми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71 983 995,00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26 040 601,65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26 040 601,65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45 871 753,00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45 871 753,00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71 640,35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71 640,35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детей-инвалидов, детей-сирот и детей, оставшихся без попечения родителей, детей с туберкулезной </w:t>
            </w:r>
            <w:r>
              <w:rPr>
                <w:rFonts w:ascii="Times New Roman" w:hAnsi="Times New Roman"/>
                <w:sz w:val="20"/>
                <w:szCs w:val="20"/>
              </w:rPr>
              <w:t>интоксикацией, детей, у которых оба или один из родителей являются инвалидами I или II группы, посещающих муниципальные образовательные учреждения Кондопожского муниципального района, реализующие образовательную программу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</w:t>
            </w:r>
            <w:r>
              <w:rPr>
                <w:rFonts w:ascii="Times New Roman" w:hAnsi="Times New Roman"/>
                <w:sz w:val="20"/>
                <w:szCs w:val="20"/>
              </w:rPr>
              <w:t>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1 027 172,00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1 027 172,00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1 027 172,00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0"/>
                <w:szCs w:val="20"/>
              </w:rPr>
              <w:t>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106 791,00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повышение энергетической эффективности в сферах управления, образования, культуры, </w:t>
            </w:r>
            <w:r>
              <w:rPr>
                <w:rFonts w:ascii="Times New Roman" w:hAnsi="Times New Roman"/>
                <w:sz w:val="20"/>
                <w:szCs w:val="20"/>
              </w:rPr>
              <w:t>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106 791,00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106 791,00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106 791,00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106 791,00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1 020 734,00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Обеспечение питанием </w:t>
            </w:r>
            <w:r>
              <w:rPr>
                <w:rFonts w:ascii="Times New Roman" w:hAnsi="Times New Roman"/>
                <w:sz w:val="20"/>
                <w:szCs w:val="20"/>
              </w:rPr>
              <w:t>сотрудников муниципальных образовательных учреждений Кондопожского муниципального района,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1100770700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1 020 734,00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1 020 734,00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1100770700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1 020 734,00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Общее образование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333 563 145,27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  <w:sz w:val="20"/>
                <w:szCs w:val="20"/>
              </w:rPr>
              <w:t>образования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315 242 145,27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общего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315 242 145,27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начального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общего, основного общего, среднего общего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312 664 645,27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отдельных мероприятий в сфере общего образования за счет иных межбюджетных трансфертов, направленных на поощрение достижения значений (уровней) </w:t>
            </w:r>
            <w:r>
              <w:rPr>
                <w:rFonts w:ascii="Times New Roman" w:hAnsi="Times New Roman"/>
                <w:sz w:val="20"/>
                <w:szCs w:val="20"/>
              </w:rPr>
              <w:t>показателей для оценки эффективности деятельности должностных лиц муниципальных районов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2 988 264,00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2 988 264,00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0320141040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2 988 264,00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выплате компенсации расходов на оплату жилых помещений, отопления и освещения педагогическим работникам муниципальных образовательных организаций, </w:t>
            </w:r>
            <w:r>
              <w:rPr>
                <w:rFonts w:ascii="Times New Roman" w:hAnsi="Times New Roman"/>
                <w:sz w:val="20"/>
                <w:szCs w:val="20"/>
              </w:rPr>
              <w:t>проживающим и работающим в сельских населенных пунктах в сфере общего образования, основного общего, среднего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949 626,00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949 626,00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949 626,00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государственных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полномочий Республики Карелия, предусмотренных пунктом 5 части 1 статьи 9 Закона Республики Карелия "Об образовании" мер социальной поддержки и социального обслуживания обучающимся с ограниченными возможностями здоровья, за исключением обучающихся (воспит</w:t>
            </w:r>
            <w:r>
              <w:rPr>
                <w:rFonts w:ascii="Times New Roman" w:hAnsi="Times New Roman"/>
                <w:sz w:val="20"/>
                <w:szCs w:val="20"/>
              </w:rPr>
              <w:t>ываемых) в государственных образовательных учреждениях Республики Карелия  в сфере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697 497,00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607 821,00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607 821,00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89 676,00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89 676,00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организациях, обеспечение дополнительного образования в общеобразовательных учреждениях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257 577 752,00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158 574 705,00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4 659 192,00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4 659 192,00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94 343 855,00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94 343 855,00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государственной программы Республики Карелия «Развитие образования» в целях организации транспортного обслуживания обучающихся, проживающих в сельских населенных пунктах, на территории которых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отсутствуют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общеобразовательные организации к месту обучения и обратно, проведения ремонта зданий общеобразовательных организаций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6 584 000,00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2 360 106,00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2 360 106,00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4 223 894,00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4 223 894,00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условий осуществления деятельности в сфере начального общего, основного общего, среднего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40 850 445,27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11 536 598,82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11 536 598,82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26 993 891,45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26 993 891,45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2 319 955,00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Уплата налогов,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2 319 955,00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поддержку обучающихся и посещающих муниципальные образовательные учреждения Кондопожского муниципального района, реализующие образовательные программы начального </w:t>
            </w:r>
            <w:r>
              <w:rPr>
                <w:rFonts w:ascii="Times New Roman" w:hAnsi="Times New Roman"/>
                <w:sz w:val="20"/>
                <w:szCs w:val="20"/>
              </w:rPr>
              <w:t>общего, основного общего, среднего общего образования с ограниченными возможностями здоровья по заключению медицинских учреждений; обучающихся  и проживающих при интернатах  из семей, являющихся малообеспеченными гражданами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2 218 840,0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2 218 840,00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2 218 840,00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транспортного </w:t>
            </w:r>
            <w:r>
              <w:rPr>
                <w:rFonts w:ascii="Times New Roman" w:hAnsi="Times New Roman"/>
                <w:sz w:val="20"/>
                <w:szCs w:val="20"/>
              </w:rPr>
              <w:t>обслуживания обучающихся, проживающих в населенных пунктах, на территории которых отсутствуют общеобразовательные организации к месту обучения и обратно, проведения ремонта зданий общеобразовательных организаций на территории Кондопожского муниципального р</w:t>
            </w:r>
            <w:r>
              <w:rPr>
                <w:rFonts w:ascii="Times New Roman" w:hAnsi="Times New Roman"/>
                <w:sz w:val="20"/>
                <w:szCs w:val="20"/>
              </w:rPr>
              <w:t>айона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798 221,00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486 465,00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486 465,00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41 756,00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03201S3200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41 756,00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«Реализация отдельных мероприятий федерального проекта «Успех каждого </w:t>
            </w:r>
            <w:r>
              <w:rPr>
                <w:rFonts w:ascii="Times New Roman" w:hAnsi="Times New Roman"/>
                <w:sz w:val="20"/>
                <w:szCs w:val="20"/>
              </w:rPr>
              <w:t>ребенка» национального проекта «Образование»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032E200000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2 577 500,00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созданию в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032E250970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2 577 500,00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032E250970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2 577 500,00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032E250970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2 577 500,00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18 121 000,00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18 121 000,00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государственной программы Республики Карелия "Развитие образования" в целях проведения мероприятий по повышению энергетической эффективности в муниципальных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учреждениях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18 031 000,00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18 031 000,00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18 031 000,00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энергосбережение и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сфере общего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зданий муниципальных общеобразовательных организаций в целях соблюдения требований к воздушно-тепловому режиму,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водоснабжению и канализации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11007L2550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11007L2550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11007L2550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Дополнительное образование детей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68 561 226,23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68 507 226,23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дополнительного образования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68 507 226,23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</w:t>
            </w:r>
            <w:r>
              <w:rPr>
                <w:rFonts w:ascii="Times New Roman" w:hAnsi="Times New Roman"/>
                <w:sz w:val="20"/>
                <w:szCs w:val="20"/>
              </w:rPr>
              <w:t>предоставления дополнительного образования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60 951 226,23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 государственных полномочий  по выплате компенсации расходов на оплату жилых помещений, отопления и освещения педагогическим работникам муниципальных образ</w:t>
            </w:r>
            <w:r>
              <w:rPr>
                <w:rFonts w:ascii="Times New Roman" w:hAnsi="Times New Roman"/>
                <w:sz w:val="20"/>
                <w:szCs w:val="20"/>
              </w:rPr>
              <w:t>овательных организаций, проживающим и работающим в сельских населенных пунктах  в сфере дополнительного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57 846,00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57 846,00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0330142040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57 846,00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обеспечение условий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осуществления  деятельности дополнительных общеобразовательных, общеразвивающих программ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60 893 380,23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50 028 502,43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50 028 502,43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9 704 171,80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9 704 171,80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1 160 706,00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1 160 706,00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"майских" указов Президента Российской Федерации»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7 556 000,00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в целях частичной компенсации расходов на повышение оплаты труда педагогических работников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образования, определенных указами Президента Российской Федерации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0330243200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7 556 000,00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0330243200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7 556 000,00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0330243200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7 556 000,00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«Энергосбережение и  повышение энергетической </w:t>
            </w:r>
            <w:r>
              <w:rPr>
                <w:rFonts w:ascii="Times New Roman" w:hAnsi="Times New Roman"/>
                <w:sz w:val="20"/>
                <w:szCs w:val="20"/>
              </w:rPr>
              <w:t>эффективности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дополнительного 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0900170140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399 405,00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образования в </w:t>
            </w:r>
            <w:r>
              <w:rPr>
                <w:rFonts w:ascii="Times New Roman" w:hAnsi="Times New Roman"/>
                <w:sz w:val="20"/>
                <w:szCs w:val="20"/>
              </w:rPr>
              <w:t>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399 405,00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дошкольного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140 425,00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140 425,00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140 425,00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140 425,00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0310142190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140 425,00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«Развитие общего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258 980,00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начального общего, основного общего, среднего общего образования»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258 980,00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обеспечению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</w:t>
            </w:r>
            <w:r>
              <w:rPr>
                <w:rFonts w:ascii="Times New Roman" w:hAnsi="Times New Roman"/>
                <w:sz w:val="20"/>
                <w:szCs w:val="20"/>
              </w:rPr>
              <w:t>ительного образования в общеобразовательных учреждениях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258 980,00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258 980,00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0320142190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258 980,00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Молодежная политика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2 836 290,00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«Отдых и занятость детей и подростков в каникулярное время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2 836 290,00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отдыха детей в каникулярное время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2 836 290,00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в целях организации отдыха детей в каникулярное время государственной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программы Республики Карелия "Совершенствование социальной защиты граждан",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Конждопожского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1 698 000,00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1 698 000,00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1 698 000,00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отдыха детей в каникулярное время, организуемые муниципальными учреждениями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02001S3210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1 138 290,00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1 138 290,00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02001S3210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1 138 290,00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Другие вопросы в области </w:t>
            </w:r>
            <w:r>
              <w:rPr>
                <w:rFonts w:ascii="Times New Roman" w:hAnsi="Times New Roman"/>
                <w:b/>
                <w:sz w:val="22"/>
              </w:rPr>
              <w:t>образования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38 220 331,78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38 220 331,78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38 220 331,78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37 210 680,21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37 210 680,21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503 164,25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503 164,25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Социальное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506 487,32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07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506 487,32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27 819 934,39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Культура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23 869 213,39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16 628 213,39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музейного обслуживания населения»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2 606 946,78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музейного дела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2 606 946,78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1 895 030,88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1 895 030,88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705 209,90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705 209,90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6 706,00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6 706,00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«Организация библиотечного обслуживания населения»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14 012 306,61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организацию библиотечного обслуживания населения библиотеками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13 982 306,61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12 239 379,23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12 239 379,23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1 722 897,38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1 722 897,38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Социальное обеспечение и 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Премии и гранты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10 030,00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10 030,00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Комплектование книжных </w:t>
            </w:r>
            <w:r>
              <w:rPr>
                <w:rFonts w:ascii="Times New Roman" w:hAnsi="Times New Roman"/>
                <w:sz w:val="20"/>
                <w:szCs w:val="20"/>
              </w:rPr>
              <w:t>фондов библиотек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0400270220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0400270220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проведения независимой оценки качества оказания услуг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муниципальными организациями культуры"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0400400000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8 960,00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организацию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проведения независимой оценки качества </w:t>
            </w:r>
            <w:r>
              <w:rPr>
                <w:rFonts w:ascii="Times New Roman" w:hAnsi="Times New Roman"/>
                <w:sz w:val="20"/>
                <w:szCs w:val="20"/>
              </w:rPr>
              <w:t>оказания услуг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муниципальными учреждениями культуры Кондопожского муниципального района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0400470410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8 960,00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0400470410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8 960,00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0400470410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8 960,00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 повышение энергетической эффективности в Кондопожском муниципальном районе»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«Энергосбережение и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энергетической эффективности в сферах управления, образования, культуры, физической культуры и спорта»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энергосбережение и повышение энергетической эффективности в сфере культуры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0900170150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0900170150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7 235 000,00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мероприятий, направленных на частичную компенсацию расходов на повышение оплаты труда работников бюджетных учреждений культуры; в целях разработки проектной документации для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ремонтно-восстановительных работ на мемориальных, военно-исторических объектах и памятниках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7 235 000,00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7 135 000,00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Резервные средства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1100843250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870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7 135 000,00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3 950 721,00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3 950 721,00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3 950 721,00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3 938 221,00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3 938 221,00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12 500,00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51 304 092,96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Пенсионное обеспечение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7 810 731,36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7 810 731,36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Доплата к страховой пенсии по старости (инвалидности) муниципальным служащим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1101081000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7 810 731,36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7 810 731,36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1101081000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7 810 731,36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Социальное обеспечение населения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12 587 361,60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«Социальная поддержка населения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12 587 361,60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119 361,60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119 361,60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обеспечению жильем молодых семей государственной программы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01101L0200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119 361,60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01101L0200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119 361,60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01101L0200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119 361,60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12 468 000,00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мероприятие «Социальная поддержка обучающихся и воспитанников муниципальных образовательных учреждений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12 468 000,00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Обеспечение питанием обучающихся в муниципальных образовательных учреждениях Ко</w:t>
            </w:r>
            <w:r>
              <w:rPr>
                <w:rFonts w:ascii="Times New Roman" w:hAnsi="Times New Roman"/>
                <w:sz w:val="20"/>
                <w:szCs w:val="20"/>
              </w:rPr>
              <w:t>ндопожского муниципального района, реализующих образовательные программы начального общего, основного общего и среднего общего образования: из малоимущих семей; семей граждан Украины и лиц без гражданства, постоянно проживающих на территории Украины, котор</w:t>
            </w:r>
            <w:r>
              <w:rPr>
                <w:rFonts w:ascii="Times New Roman" w:hAnsi="Times New Roman"/>
                <w:sz w:val="20"/>
                <w:szCs w:val="20"/>
              </w:rPr>
              <w:t>ым предоставлено временное убежище на территории Российской Федерации, проживающих на территории Республики Карелия, имеющих детей;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являющихся детьми-инвалидами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12 468 000,00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Социальное обеспечение и иные выплаты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12 468 000,00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0120143210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12 468 000,00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Охрана семьи и детства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28 594 000,00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«Социальная </w:t>
            </w:r>
            <w:r>
              <w:rPr>
                <w:rFonts w:ascii="Times New Roman" w:hAnsi="Times New Roman"/>
                <w:sz w:val="20"/>
                <w:szCs w:val="20"/>
              </w:rPr>
              <w:t>поддержка населения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28 594 000,00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10 115 000,00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«Предоставление жилых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помещений детям-сиротам и детям, оставшимся без попечения родителей, лицам их числа по договорам найма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специализированных жилых помещений»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10 115 000,00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мероприятий по предоставлению жилых помещений детям-сиротам и д</w:t>
            </w:r>
            <w:r>
              <w:rPr>
                <w:rFonts w:ascii="Times New Roman" w:hAnsi="Times New Roman"/>
                <w:sz w:val="20"/>
                <w:szCs w:val="20"/>
              </w:rPr>
              <w:t>етям, оставшимся без попечения родителей, лицам из их числа по договорам найма специализированных жилых помещений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01102R0820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2 198 000,00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Капитальные вложения в объекты государственной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(муниципальной) собственности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2 198 000,00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01102R0820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2 198 000,00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Софинансирование мероприятий по предоставлению жилых помещений детям-сиротам и детям, оставшимся без попечения родителей, лицам из 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числа по договорам найма специализированных жилых помещений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7 917 000,00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7 917 000,00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Бюджетные инвестиции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7 917 000,00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18 479 000,00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«Выплата компенсации платы, взимаемой с родителей (законных представителей) </w:t>
            </w:r>
            <w:r>
              <w:rPr>
                <w:rFonts w:ascii="Times New Roman" w:hAnsi="Times New Roman"/>
                <w:sz w:val="20"/>
                <w:szCs w:val="20"/>
              </w:rPr>
      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18 479 000,00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полномочий  по выплате компенсации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за исключением государственных образовательных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 Республики Карелия на территории Кондопожского муниципального района</w:t>
            </w:r>
            <w:proofErr w:type="gramEnd"/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18 479 000,00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164 820,00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164 820,00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18 314 180,00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04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0120242030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18 314 180,00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социальной политики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2 312 000,00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2 312 000,00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мер социальной </w:t>
            </w:r>
            <w:r>
              <w:rPr>
                <w:rFonts w:ascii="Times New Roman" w:hAnsi="Times New Roman"/>
                <w:sz w:val="20"/>
                <w:szCs w:val="20"/>
              </w:rPr>
              <w:t>поддержки отдельных категорий граждан»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их числа по договорам найма специализированных жилых помещений»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Софинансирование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на территории Кондопожского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162 000,00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01102К0820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162 000,00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«Социальная поддержка семьи и детей»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«Осуществление государственных полномочий Республики Карелия по организации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осуществлению деятельности органов опеки и попечительства»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государственных </w:t>
            </w:r>
            <w:r>
              <w:rPr>
                <w:rFonts w:ascii="Times New Roman" w:hAnsi="Times New Roman"/>
                <w:sz w:val="20"/>
                <w:szCs w:val="20"/>
              </w:rPr>
              <w:t>полномочий по организации и осуществлению деятельности органов опеки и попечительства на территории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в целях обеспечения выполнения функций государственными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2 136 000,00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2 136 000,00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06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0120342090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 И СПОРТ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13 515 204,93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Физическая культура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13 259 899,93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массового спорта, формирование здорового образа жизни населения 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13 259 899,93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«Развитие системы спортивной подготовки»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8 011 599,93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развитие физической культуры и спорта, осуществление спортивной подготовки, подготовка спортивного резерва для спортивных команд </w:t>
            </w:r>
            <w:r>
              <w:rPr>
                <w:rFonts w:ascii="Times New Roman" w:hAnsi="Times New Roman"/>
                <w:sz w:val="20"/>
                <w:szCs w:val="20"/>
              </w:rPr>
              <w:t>Российской Федерации и Республики Карелия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8 011 599,93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6 882 485,73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6 882 485,73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1 083 466,20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1 083 466,20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45 648,00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0800270110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850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45 648,00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«Реализация </w:t>
            </w:r>
            <w:r>
              <w:rPr>
                <w:rFonts w:ascii="Times New Roman" w:hAnsi="Times New Roman"/>
                <w:sz w:val="20"/>
                <w:szCs w:val="20"/>
              </w:rPr>
              <w:t>отдельных мероприятий федерального проекта «Спорт – норма жизни» национального проекта «Демография»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5 248 300,00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государственной программы Республики Карелия «Развитие физической культуры, спорта и </w:t>
            </w:r>
            <w:r>
              <w:rPr>
                <w:rFonts w:ascii="Times New Roman" w:hAnsi="Times New Roman"/>
                <w:sz w:val="20"/>
                <w:szCs w:val="20"/>
              </w:rPr>
              <w:t>совершенствование молодежной политики» (в целях развития системы спортивной подготовки)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080P543230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5 000 000,00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1 700 771,34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1 700 771,34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3 299 228,66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080P543230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3 299 228,66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государственной поддержке спортивных учреждений, осуществляющих подготовку спортивного резерва для </w:t>
            </w:r>
            <w:r>
              <w:rPr>
                <w:rFonts w:ascii="Times New Roman" w:hAnsi="Times New Roman"/>
                <w:sz w:val="20"/>
                <w:szCs w:val="20"/>
              </w:rPr>
              <w:t>спортивных сборных команд, в том числе спортивных сборных команд Российской Федерации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080P550810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080P550810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248 300,00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Иные закупки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080P550810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248 300,00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Массовый спорт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175 520,00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физической культуры и массового спорта, формирование здорового образа жизни населения Кондопожского муниципального </w:t>
            </w:r>
            <w:r>
              <w:rPr>
                <w:rFonts w:ascii="Times New Roman" w:hAnsi="Times New Roman"/>
                <w:sz w:val="20"/>
                <w:szCs w:val="20"/>
              </w:rPr>
              <w:t>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175 520,00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  <w:r>
              <w:rPr>
                <w:rFonts w:ascii="Times New Roman" w:hAnsi="Times New Roman"/>
                <w:sz w:val="20"/>
                <w:szCs w:val="20"/>
              </w:rPr>
              <w:t>Кондопожского муниципального района»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175 520,00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Мероприятия, направленные на обеспечение условий для развития на территории Кондопожского муниципального района физической культуры и массового спорта, организация проведения </w:t>
            </w:r>
            <w:r>
              <w:rPr>
                <w:rFonts w:ascii="Times New Roman" w:hAnsi="Times New Roman"/>
                <w:sz w:val="20"/>
                <w:szCs w:val="20"/>
              </w:rPr>
              <w:t>официальных физкультурно-оздоровительных и спортивных мероприятий, обеспечение участия спортивных сборных команд Кондопожского муниципального района в региональных официальных физкультурных и спортивных мероприятиях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175 520,00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175 520,00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закупки товаров, работ и услуг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02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0800170110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175 520,00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Другие вопросы в области физической культуры и спорта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79 785,00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79 785,00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направленные на осуществление административно-хозяйственной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79 785,00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Расходы на выплаты персоналу в целях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79 785,00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05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1100170120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79 785,00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11 554 902,95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11 554 902,95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11 554 902,95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связанные с выплатой процентных платежей по муниципальным долговым обязательствам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1101371300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11 554 902,95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11 554 902,95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1101371300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730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11 554 902,95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18 264 000,00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Дотации на выравнивание бюджетной обеспеченности субъектов </w:t>
            </w:r>
            <w:r>
              <w:rPr>
                <w:rFonts w:ascii="Times New Roman" w:hAnsi="Times New Roman"/>
                <w:b/>
                <w:sz w:val="22"/>
              </w:rPr>
              <w:t>Российской Федерации и муниципальных образований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16 421 000,00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16 421 000,00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Осуществление переданных государственных полномочий по расчету и предоставлению дотаций на </w:t>
            </w:r>
            <w:r>
              <w:rPr>
                <w:rFonts w:ascii="Times New Roman" w:hAnsi="Times New Roman"/>
                <w:sz w:val="20"/>
                <w:szCs w:val="20"/>
              </w:rPr>
              <w:t>выравнивание бюджетной обеспеченности бюджетам поселений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1101442150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1 421 000,00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1 421 000,00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1101442150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1 421 000,00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Дотация на выравнивание уровня бюджетной обеспеченности </w:t>
            </w:r>
            <w:r>
              <w:rPr>
                <w:rFonts w:ascii="Times New Roman" w:hAnsi="Times New Roman"/>
                <w:sz w:val="20"/>
                <w:szCs w:val="20"/>
              </w:rPr>
              <w:t>поселений, входящих в состав Кондопожского муниципального района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1101461010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Дотации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01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1101461010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510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15 000 000,00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1 843 000,00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1100000000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1 843 000,00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межбюджетные трансферты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1101464020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1 843 000,00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500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1 843 000,00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rFonts w:ascii="Times New Roman" w:hAnsi="Times New Roman"/>
                <w:i/>
                <w:szCs w:val="16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:rsidR="00180F86" w:rsidRDefault="009502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03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1101464020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540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wordWrap w:val="0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1 843 000,00</w:t>
            </w:r>
          </w:p>
        </w:tc>
      </w:tr>
      <w:tr w:rsidR="00180F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" w:type="dxa"/>
            <w:shd w:val="clear" w:color="FFFFFF" w:fill="auto"/>
            <w:vAlign w:val="bottom"/>
          </w:tcPr>
          <w:p w:rsidR="00180F86" w:rsidRDefault="00180F86">
            <w:pPr>
              <w:rPr>
                <w:b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ИТОГО: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8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Х</w:t>
            </w:r>
          </w:p>
        </w:tc>
        <w:tc>
          <w:tcPr>
            <w:tcW w:w="17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80F86" w:rsidRDefault="00950232">
            <w:pPr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1 141 961 479,80</w:t>
            </w:r>
          </w:p>
        </w:tc>
      </w:tr>
    </w:tbl>
    <w:p w:rsidR="00000000" w:rsidRDefault="00950232"/>
    <w:sectPr w:rsidR="00000000" w:rsidSect="00950232">
      <w:headerReference w:type="first" r:id="rId7"/>
      <w:pgSz w:w="11907" w:h="16839"/>
      <w:pgMar w:top="567" w:right="567" w:bottom="567" w:left="1134" w:header="14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50232">
      <w:pPr>
        <w:spacing w:after="0" w:line="240" w:lineRule="auto"/>
      </w:pPr>
      <w:r>
        <w:separator/>
      </w:r>
    </w:p>
  </w:endnote>
  <w:endnote w:type="continuationSeparator" w:id="0">
    <w:p w:rsidR="00000000" w:rsidRDefault="0095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50232">
      <w:pPr>
        <w:spacing w:after="0" w:line="240" w:lineRule="auto"/>
      </w:pPr>
      <w:r>
        <w:separator/>
      </w:r>
    </w:p>
  </w:footnote>
  <w:footnote w:type="continuationSeparator" w:id="0">
    <w:p w:rsidR="00000000" w:rsidRDefault="0095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602395"/>
      <w:docPartObj>
        <w:docPartGallery w:val="Page Numbers (Top of Page)"/>
      </w:docPartObj>
    </w:sdtPr>
    <w:sdtEndPr/>
    <w:sdtContent>
      <w:p w:rsidR="00180F86" w:rsidRDefault="00950232"/>
    </w:sdtContent>
  </w:sdt>
  <w:p w:rsidR="00180F86" w:rsidRDefault="00180F8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0F86"/>
    <w:rsid w:val="00180F86"/>
    <w:rsid w:val="0095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  <w:style w:type="paragraph" w:styleId="a4">
    <w:name w:val="footer"/>
    <w:basedOn w:val="a"/>
    <w:link w:val="a5"/>
    <w:uiPriority w:val="99"/>
    <w:unhideWhenUsed/>
    <w:rsid w:val="00950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50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9407</Words>
  <Characters>53622</Characters>
  <Application>Microsoft Office Word</Application>
  <DocSecurity>0</DocSecurity>
  <Lines>446</Lines>
  <Paragraphs>125</Paragraphs>
  <ScaleCrop>false</ScaleCrop>
  <Company/>
  <LinksUpToDate>false</LinksUpToDate>
  <CharactersWithSpaces>62904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Илья Ившин</cp:lastModifiedBy>
  <cp:revision>2</cp:revision>
  <dcterms:created xsi:type="dcterms:W3CDTF">2020-02-21T06:26:00Z</dcterms:created>
  <dcterms:modified xsi:type="dcterms:W3CDTF">2020-02-21T06:27:00Z</dcterms:modified>
</cp:coreProperties>
</file>